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Alzheimer v Darkově otevřel 4.patro</w:t>
      </w:r>
    </w:p>
    <w:p>
      <w:pPr/>
      <w:r>
        <w:rPr/>
        <w:t xml:space="preserve">Domov Alzhemier v Darkově v současné době obývá 92 klientů, v blízké budoucnosti se tento počet navýší o dalších 26. Podařilo se totiž vybudovat a zařídit 4.patro se 13 pokoji a 26 lůžky.</w:t>
      </w:r>
    </w:p>
    <w:p>
      <w:pPr/>
      <w:r>
        <w:rPr/>
        <w:t xml:space="preserve">Zbyněk Gembiczki, ředitel Domov Alzheimer Darkov: “Většina pokojů je dvoujlůžkových, máme dva jednolůžkové pokoje, všechny pokoje disponují polohovacími postelemi, mají svoje sociální zařízení.”</w:t>
      </w:r>
    </w:p>
    <w:p>
      <w:pPr/>
      <w:r>
        <w:rPr/>
        <w:t xml:space="preserve">Ve spolupráci s Lázněmi Darkov, jakožto vlastníkem budovy, bylo nutné před registrací patra také vybudovat odpovídající evakuační výtah. Patro bylo před pár dny slavnostně otevřeno, pokoje si prohlédli i zástupci města a další významní hosté.</w:t>
      </w:r>
    </w:p>
    <w:p>
      <w:pPr/>
      <w:r>
        <w:rPr/>
        <w:t xml:space="preserve">Noví klienti si mohou pokoj dovybavit svými předměty, fotografiemi, obrázky a podobně. Zájem o Domov Alzhemer je vysoký, v současné době už společnost eviduje 35 nových žádostí klientů. Počet lidí s tímto onemocněním bohužel roste.</w:t>
      </w:r>
    </w:p>
    <w:p>
      <w:pPr/>
      <w:r>
        <w:rPr/>
        <w:t xml:space="preserve">Radek Žádní, výkonný ředitel společnosti: “Je to onemocnění, které přichází v pozdnějším věku a čím víc nám populace stárne, tím víc se setkáváme s projevy této záludné nemoci.”</w:t>
      </w:r>
    </w:p>
    <w:p>
      <w:pPr/>
      <w:r>
        <w:rPr/>
        <w:t xml:space="preserve">Je pravdpodobné, že karvinský Domov Alzhemier do budoucna nezůstane jediným v MSK, společnost plánuje rozšířit své služby do dalšího města.</w:t>
      </w:r>
    </w:p>
    <w:p>
      <w:pPr/>
      <w:r>
        <w:rPr/>
        <w:t xml:space="preserve">Domov Alzheimer je klienty vyhledáván kvůli širokému spektru nabízených služeb, přímo v domově je praktický lékař, psychiatr i neurolog, o klienty se stará 60 pracovníků v přímé obslužné péči, samozřejmostí  je zde přítomnost fyzioterapeuta, nutričního speciality, zdravotních sester. Klienti žijí v moderně zařízených pokojích, volný čas mohou trávit na terasách ve velké zahradě nebo v několika aktivizačních místnostech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42/domov-alzheimer-v-darkove-otevrel-4pa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2026-05-22T13:44:37+02:00</dcterms:created>
  <dcterms:modified xsi:type="dcterms:W3CDTF">2026-05-22T13:44:37+02:00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