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slavil Mezinárodní den seniorů</w:t>
      </w:r>
    </w:p>
    <w:p>
      <w:pPr/>
      <w:r>
        <w:rPr/>
        <w:t xml:space="preserve">"V letošním roce jsme si připravili program s mateřskou školou a hudebně-tanečním číslem, jak už to tradičně bývá. Samozřejmě nechybí ani drobné občerstvení ani dáreček. Letos jsme připravili historický kalendář," říká starostka MOb Moravská Ostrava a Přívoz Petra Bernfeldová (Ostravak).</w:t>
      </w:r>
    </w:p>
    <w:p>
      <w:pPr/>
      <w:r>
        <w:rPr/>
        <w:t xml:space="preserve">Před mnoha lety tato událost probíhal v klubu Parník, poté se přesunula do Domu kultury města Ostravy - ani tady ale kapacita nestačí. Setkání se staršími obyvateli centrálního obvodu musí probíhat třikrát.</w:t>
      </w:r>
    </w:p>
    <w:p>
      <w:pPr/>
      <w:r>
        <w:rPr/>
        <w:t xml:space="preserve">"Je to už natolik zaběhnuté, že senioři vědí, kdy si mají vyzvednout vstupenky," vysvětluje vedoucí Odboru sociálních věcí ÚMOb Moravská Ostrava a Přívoz Dagmar Bradová.</w:t>
      </w:r>
    </w:p>
    <w:p>
      <w:pPr/>
      <w:r>
        <w:rPr/>
        <w:t xml:space="preserve">"Hlavně se nám líbí tady ten swing, to milujeme," říká jedna z mnoha účastníků akce. </w:t>
      </w:r>
    </w:p>
    <w:p>
      <w:pPr/>
      <w:r>
        <w:rPr/>
        <w:t xml:space="preserve">Moravská Ostrava a Přívoz seniorům nabízí několik služeb. Oblíbený je například senior expres, který starší lidi rozváží po lékařích nebo úřadech. </w:t>
      </w:r>
    </w:p>
    <w:p>
      <w:pPr/>
      <w:r>
        <w:rPr/>
        <w:t xml:space="preserve">"Já jsem skalní Ostravák, nedal bych Ostravu," říká další účastník akce. "Já jsem tady od mala a nešla bych jinde," pochvaluje si bydlení v centru moravskoslezské metropole další z účastnic.</w:t>
      </w:r>
    </w:p>
    <w:p>
      <w:pPr/>
      <w:r>
        <w:rPr/>
        <w:t xml:space="preserve">"Určitě jim přeji vše nejlepší, elán do života a zdraví. A také, aby si toho seniorského věku užili," přeje seniorům starostka Petra Bernfeldová.</w:t>
      </w:r>
    </w:p>
    <w:p>
      <w:pPr/>
      <w:r>
        <w:rPr/>
        <w:t xml:space="preserve">Oslav dne seniorů v Moravské Ostravě a Přívozu navšítvilo více než 750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838/centralni-ostravsky-obvod-slavil-mezinarod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2026-04-17T06:04:27+02:00</dcterms:created>
  <dcterms:modified xsi:type="dcterms:W3CDTF">2026-04-17T06:04:27+02:00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