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15.1.2018,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má novou aplikaci “Nový Jičín v mobilu” </w:t>
      </w:r>
    </w:p>
    <w:p>
      <w:pPr/>
      <w:r>
        <w:rPr/>
        <w:t xml:space="preserve">Novojičínská radnice se každý rok snaží zavádět alespoň jednu moderní technologii. Po loňském klikacím rozpočtu je to nyní  informační aplikace „Město v mobilu“. Funguje na chytrých telefonech a dostupná je zdarma.</w:t>
      </w:r>
    </w:p>
    <w:p>
      <w:pPr/>
      <w:r>
        <w:rPr/>
        <w:t xml:space="preserve">“Takže aplikace, kterou si občan stáhne, funguje tak, že zde najde základní dlaždice aktuality, kalendář akcí, úřad, kontakty, průvodce, doprava, hlášení závad a nastavení,” popsal systém Zdeněk Petroš, vedoucí Odboru organizačního, MěÚ Nový Jičín.  </w:t>
      </w:r>
    </w:p>
    <w:p>
      <w:pPr/>
      <w:r>
        <w:rPr/>
        <w:t xml:space="preserve">“Musím říct, že tam nejsou žádné nové informace, které byl lidé neměli možnost dohledat, všechny se tahají přímo z webu města, ale podstatné je, že na dva tři kliky se dostanete k tomu nejzásadnějšímu,” sdělil Ondřej Syrovátka (SZ), místostarosta Nového Jičína. </w:t>
      </w:r>
    </w:p>
    <w:p>
      <w:pPr/>
      <w:r>
        <w:rPr/>
        <w:t xml:space="preserve">Lidé tak kdekoliv rychle zjistí, jaké jsou aktuální novinky ve městě, kdy jim jede autobus, kam vyrazit za kulturou nebo sportem. </w:t>
      </w:r>
    </w:p>
    <w:p>
      <w:pPr/>
      <w:r>
        <w:rPr/>
        <w:t xml:space="preserve">“Myslím si, že občan ocení především kalendář akcí, kde si může nastavit i notifikace, kde mu budou chodit upozornění na danou akci,” uvedl Zdeněk Petroš. </w:t>
      </w:r>
    </w:p>
    <w:p>
      <w:pPr/>
      <w:r>
        <w:rPr/>
        <w:t xml:space="preserve">Výhodou je také přímé propojení kontaktů na úředníky a volání.  </w:t>
      </w:r>
    </w:p>
    <w:p>
      <w:pPr/>
      <w:r>
        <w:rPr/>
        <w:t xml:space="preserve">“V kontaktech si najdu telefonní seznam město, tady velmi rychle vyhledám podle pár prvních písmen příjmení a tady hned vidím pevnou linku nebo mobil a můžu rovnou volat,” ukázal funkčnost aplikace místostarosta. </w:t>
      </w:r>
    </w:p>
    <w:p>
      <w:pPr/>
      <w:r>
        <w:rPr/>
        <w:t xml:space="preserve">“Dalším využitím aplikace je také třeba hlášení závad. Pomocí dané dlaždice může občan udělat popis závady a foto a informaci odešle na podatelnu, odkud ji odešlou na příslušný odbor,” doplnil vedoucí organizačního odboru. </w:t>
      </w:r>
    </w:p>
    <w:p>
      <w:pPr/>
      <w:r>
        <w:rPr/>
        <w:t xml:space="preserve">Aplikace se bude dále vylepšovat. Přibude zde nová funkce, rezervační systém pro možnost objednat se na úřad na konkrétní termín. </w:t>
      </w:r>
    </w:p>
    <w:p>
      <w:pPr/>
      <w:r>
        <w:rPr/>
        <w:t xml:space="preserve">“S nápadem tuto aplikaci zavést přišla Komise pro Otevřené město a ta se inspirovala přímo v Říčanech, kde funguje už delší dobu. Při tom vývoji jsem se snažili vzít to nejlepší z této aplikace a přidat tam něco navíc,” dodal Ondřej Syrovátka (SZ). </w:t>
      </w:r>
    </w:p>
    <w:p>
      <w:pPr/>
      <w:r>
        <w:rPr/>
        <w:t xml:space="preserve">Mobilní aplikaci lze stáhnout zdarma pomocí odkazu na webových stránkách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310/mesto-ma-novou-aplikaci-novy-jicin-v-mobilu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2026-05-30T16:54:21+02:00</dcterms:created>
  <dcterms:modified xsi:type="dcterms:W3CDTF">2026-05-30T16:54:21+02:00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