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13.12.2018,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ledna na úřad přes on-line rezervační systém</w:t>
      </w:r>
    </w:p>
    <w:p>
      <w:pPr/>
      <w:r>
        <w:rPr/>
        <w:t xml:space="preserve">Podat žádost o vydání nového pasu, občanky nebo řidičáku, přihlásit se k trvalému pobytu, zaregistrovat vozidlo, vyřadit auto z registru a podobně budou moci lidé ve Frýdku-Místku od nového roku absolvovat bez dlouhých front. Pomůže jim k tomu nový on-line rezervační systém.</w:t>
      </w:r>
    </w:p>
    <w:p>
      <w:pPr/>
      <w:r>
        <w:rPr/>
        <w:t xml:space="preserve">„On-line rezervační systém zkvalitní dostupnost a poskytování služeb občanům. V dnešnízrychlené a přetechnizované době je možnost rezervace nebo vyřízení si záležitostí na úřadě z domova přes internet téměř normalitou. Chceme přibližovat magistrát občanůma rozšíření nabídky služeb je jednou z cest, jak k tomu přispět,“ řekl primátor Frýdku-Místku Michal Pobucký.</w:t>
      </w:r>
    </w:p>
    <w:p>
      <w:pPr/>
      <w:r>
        <w:rPr/>
        <w:t xml:space="preserve">On-line rezervační systém lidé najdou na internetovém portále města </w:t>
      </w:r>
      <w:hyperlink r:id="rId9" w:history="1">
        <w:r>
          <w:rPr/>
          <w:t xml:space="preserve">www.uradfm.cz</w:t>
        </w:r>
      </w:hyperlink>
      <w:r>
        <w:rPr/>
        <w:t xml:space="preserve">, jehož prostřednictvím mohou také přihlásit nebo odhlásit psa či komunální odpad. Odkaz naleznou samozřejmě také na hlavní webové stránce města, a to v sekci ÚŘAD F≈M. Pro přihlášení se do rezervačního systému mohou lidé využít i chytré telefony nebo tablety.</w:t>
      </w:r>
    </w:p>
    <w:p>
      <w:pPr/>
      <w:r>
        <w:rPr/>
        <w:t xml:space="preserve">“Vnímáme, že žijeme v uspěchané době, kdy lidé nemají čas čekat na úřadech fronty. Právě těmto frontám by měl tento rezervační systém předcházet. Navíc v tomto systému lidé také uvidí, kolik lidí čeká na odbavení, a budou moci i bez využití tohoto systému zjistit, kolik lidí je před nimi, a podle toho přizpůsobit svou návštěvu,” sdělil náměstek primátora Frýdku-Místku Pavel Machala.</w:t>
      </w:r>
    </w:p>
    <w:p>
      <w:pPr/>
      <w:r>
        <w:rPr/>
        <w:t xml:space="preserve">Objednání přes rezervační systém je snadné, zvládnou ho i méně zdatní uživatelé internetu.</w:t>
      </w:r>
    </w:p>
    <w:p>
      <w:pPr/>
      <w:r>
        <w:rPr/>
        <w:t xml:space="preserve">“Po zvolení požadované agendy (služby) si klient v  kalendáři zvolí jemu vyhovující termín a čas, uvede své jméno, e-mail a zaškrtne souhlas s GDPR. Následně se mu zobrazí kód,který je mu spolu s potvrzením rezervace zaslán na uvedený e-mail. Kód je nutné sizapamatovat nebo zapsat, protože se zadává do vyvolávacího systému po příchodu namagistrát,” popsal Machala.</w:t>
      </w:r>
    </w:p>
    <w:p>
      <w:pPr/>
      <w:r>
        <w:rPr/>
        <w:t xml:space="preserve">Klienti, kteří si termín neobjednají přes rezervační systém, mohou přijít samozřejmě také bez objednání. Musí ale počítat s tím, že úředníci přednostně odbaví objednané klienty. Lidé při čekání na vyřízení svých záležitostí mají také možnost využít Free WiFi, a to</w:t>
      </w:r>
    </w:p>
    <w:p>
      <w:pPr/>
      <w:r>
        <w:rPr/>
        <w:t xml:space="preserve">prostřednictvím sítě nazvané MMFM-FREE. Na oddělení pro vyřízení občanek a pasů zůstane i nadále v omezené míře zachována možnost telefonické objednávky, a to na neúřední dny, tedy úterý a pátek.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835/od-ledna-na-urad-pres-online-rezervacni-system" TargetMode="External"/><Relationship Id="rId9" Type="http://schemas.openxmlformats.org/officeDocument/2006/relationships/hyperlink" Target="http://www.urad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2026-04-22T13:34:50+02:00</dcterms:created>
  <dcterms:modified xsi:type="dcterms:W3CDTF">2026-04-22T13:34:50+02:00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