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pokračují ve značení kol</w:t>
      </w:r>
    </w:p>
    <w:p>
      <w:pPr/>
      <w:r>
        <w:rPr/>
        <w:t xml:space="preserve">Strážníci jízdní kolo nafotí, zaevidují číslo rámu a další údaje a pak syntetickou DNA nanesou na deset až patnáct různých míst. Je stejně jedinečná jako DNA člověka a neexistují dvě totožné. Tuto službu provádí pro občany města bezplatně, a to v úterý a ve čtvrtek, od 9 do tří hodin. Značení trvá zhruba 20 minut a je nutné se předem objednat. </w:t>
      </w:r>
    </w:p>
    <w:p>
      <w:pPr/>
      <w:r>
        <w:rPr/>
        <w:t xml:space="preserve">“Je důležité, aby si každý, kdo chce naznačit kolo, sebou vzal občanský průkaz, doklad o nabytí kola a měl kolo suché a čisté. Pokud je teplota nižší než 10 stupňů, nedá se značit, a pokud prší, tak značení také odkládáme na pěknější dny,” uvedla Ilona Majorošová, tisková mluvčí MP Nový Jičín. </w:t>
      </w:r>
    </w:p>
    <w:p>
      <w:pPr/>
      <w:r>
        <w:rPr/>
        <w:t xml:space="preserve">Takzvané forenzní značení, které lze použít také například na invalidní vozíky, usnadňuje v případě krádeže  identifikaci majitele.</w:t>
      </w:r>
    </w:p>
    <w:p>
      <w:pPr/>
      <w:r>
        <w:rPr/>
        <w:t xml:space="preserve">“Jízdní kola v Novém Jičíně značíme od roku 2015 a v současné době máme tři kola, která jsou v pátrání jako odcizená,” podotkla tisková mluvčí strážníků. </w:t>
      </w:r>
    </w:p>
    <w:p>
      <w:pPr/>
      <w:r>
        <w:rPr/>
        <w:t xml:space="preserve">“Nakonec kolo označíme takovou nálepkou, aby případný zloděj věděl, že toto kolo je chráněno DNA,” strážník provádějící značení </w:t>
      </w:r>
    </w:p>
    <w:p>
      <w:pPr/>
      <w:r>
        <w:rPr/>
        <w:t xml:space="preserve"> “Než by mi to kolo ukradli, tak jsem si ho nechal označit. …” pokrčil rameny cyklista, který službu značení využil.  </w:t>
      </w:r>
    </w:p>
    <w:p>
      <w:pPr/>
      <w:r>
        <w:rPr/>
        <w:t xml:space="preserve">Do dnešního dne už strážníci v Novém Jičíně označili téměř 600 jízdních kol. V letošním roce mají zatím připravenu sadu na 50 značení.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50/straznici-pokracuji-ve-znaceni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2026-06-04T11:55:07+02:00</dcterms:created>
  <dcterms:modified xsi:type="dcterms:W3CDTF">2026-06-04T11:55:07+02:00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