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 překazil dětem ozdravný pobyt na horách</w:t>
      </w:r>
    </w:p>
    <w:p>
      <w:pPr/>
      <w:r>
        <w:rPr/>
        <w:t xml:space="preserve">Děti ze dvou základních škol v Havířově mají štěstí. Jejich právě probíhající ozdravný pobyt u přehrady Morávka v Beskydech se rušit nebude. Mnoho jiných školáků však má smůlu. Některé další naplánované pobyty se totiž s odvoláním na riziko nákazy koronavirem ruší. </w:t>
      </w:r>
    </w:p>
    <w:p>
      <w:pPr/>
      <w:r>
        <w:rPr/>
        <w:t xml:space="preserve">“My jsme vlastně na tento ozdravný pobyt vyjeli ještě před uzavřením školy, takže nás se opatření uzavření netýká. Jsme tady v takové uzavřené oblasti, což je v tomto období vlastně to nejlepší, co je,” řekl ředitel ZŠ Školní v Havířově Martin Svoboda. </w:t>
      </w:r>
    </w:p>
    <w:p>
      <w:pPr/>
      <w:r>
        <w:rPr/>
        <w:t xml:space="preserve">Každý den učitelkám telefonují rodiče a zajímají se o zdravotní stav svých dětí. Těm pobyt na horách svědčí a některé by si pobyt na čerstvém vzduchu s chutí prodloužily. </w:t>
      </w:r>
    </w:p>
    <w:p>
      <w:pPr/>
      <w:r>
        <w:rPr/>
        <w:t xml:space="preserve">“Jsem rád, že jsem ve škole v přírodě. Hrajeme tu hry a dobře se nám tady dýchá,” chválil školák.</w:t>
      </w:r>
    </w:p>
    <w:p>
      <w:pPr/>
      <w:r>
        <w:rPr/>
        <w:t xml:space="preserve">“Domnívám se, že tady jsme ve velmi dobrém prostředí a určitě tady ten koronavirus nehrozí, ba naopak děti jsou na čerstvém vzduchu. Hodně dětí je tady, co mají problémy s dýcháním,” uvedla učitelka a zdravotnice Velika Rusanová.</w:t>
      </w:r>
    </w:p>
    <w:p>
      <w:pPr/>
      <w:r>
        <w:rPr/>
        <w:t xml:space="preserve">O tom, které další ozdravné pobyty se zruší a které se budou konat, se ještě jedná. </w:t>
      </w:r>
    </w:p>
    <w:p>
      <w:pPr/>
      <w:r>
        <w:rPr/>
        <w:t xml:space="preserve">“Ti, co pojedou 1. dubna, tak to je ještě na zvážení rodičů a vedení školy. otázkou je, jak se ještě všechno vyvine po dnešním jednání vlády,” sdělila náměstkyně havířovského primátora Jana Feberová.</w:t>
      </w:r>
    </w:p>
    <w:p>
      <w:pPr/>
      <w:r>
        <w:rPr/>
        <w:t xml:space="preserve">Konání ozdravných pobytů záleží nejen na rodičích, ale také na rozhodnutí vlády.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65/koronavir-prekazil-detem-ozdravny-pobyt-na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2026-09-22T18:39:38+02:00</dcterms:created>
  <dcterms:modified xsi:type="dcterms:W3CDTF">2026-09-22T18:39:38+02:00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