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Karviná jsou zpátky na trávníku</w:t>
      </w:r>
    </w:p>
    <w:p>
      <w:pPr/>
      <w:r>
        <w:rPr/>
        <w:t xml:space="preserve">Naposledy se takto osobně viděli fotbalisté MFK Karviná zhruba před měsícem, před plánovaným zápasem s Opavou. Po následném vyhlášení pandemie a nastolení přísných opatření vlády bylo vše jinak, tréninky probíhaly podle individuálního plánu.</w:t>
      </w:r>
    </w:p>
    <w:p>
      <w:pPr/>
      <w:r>
        <w:rPr/>
        <w:t xml:space="preserve">"Snažili jsme se jim to zpestřit, aby tam měli i individuální herní činnosti v místě bydliště. Ten cyklus zvládli dobře, vše jsme monitorovali přes GPS," vysvětlil Petr Mašlej, asistent trenéra MFK Karviná.</w:t>
      </w:r>
    </w:p>
    <w:p>
      <w:pPr/>
      <w:r>
        <w:rPr/>
        <w:t xml:space="preserve">"Ta příprava byla dlouhá, stereotypní, většinou jen běhy. Chyběl kontakt s míčem. Bylo to náročné, ale jsme rádi, že už můžeme aspoň takto trénovat. nejlepší by bylo, kdybychom mohli trénovat normálně, aby se to celé skončilo," řekl Marek Janečka, kapitán MFK Karviná.</w:t>
      </w:r>
    </w:p>
    <w:p>
      <w:pPr/>
      <w:r>
        <w:rPr/>
        <w:t xml:space="preserve">Zpátky na trávník se hráči vrátili hned poté, co to vládní nařízení umožnilo.</w:t>
      </w:r>
    </w:p>
    <w:p>
      <w:pPr/>
      <w:r>
        <w:rPr/>
        <w:t xml:space="preserve">"Máme povolené skupiny, rozhodili jsme je do skupin, hrajeme určité formy her, přihrávkových cvičení a čekáme, až se to uvolní více. Přeci jen je to rozdíl, jestli běháte někde po asfaltě a jste na hřišti, kde máte změny směru, takže hráči teď prochází adaptačním obdobím," dodal Mašlej.</w:t>
      </w:r>
    </w:p>
    <w:p>
      <w:pPr/>
      <w:r>
        <w:rPr/>
        <w:t xml:space="preserve">Prozatím se těchto tréninků neúčastní tři hráči spolu s trenérem, kteří se před pár dny vrátili ze Slovenska a ještě několik dnů musí zůstat v povinné karanténě. </w:t>
      </w:r>
    </w:p>
    <w:p>
      <w:pPr/>
      <w:r>
        <w:rPr/>
        <w:t xml:space="preserve">Fotbalisty čeká dohrávka základní části a nástavba. Všichni  netrpělivě čekají, až omezující stav skončí a budou moct začít s plnohodnotnými tréninkovými cykly, jak byli zvyklí před pandemií.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27/fotbaliste-mfk-karvina-jsou-zpatky-na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2026-04-19T12:14:41+02:00</dcterms:created>
  <dcterms:modified xsi:type="dcterms:W3CDTF">2026-04-19T12:14:41+02:00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