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bazénů už může až 500 lidí. Kontakt s vodou lidem chyběl</w:t>
      </w:r>
    </w:p>
    <w:p>
      <w:pPr/>
      <w:r>
        <w:rPr/>
        <w:t xml:space="preserve">Nejen závodní plavci se po dlouhých téměř třech měsících opět vrhli do bazénů. Ty uzavřela koronavirová krize a aby si udrželi kondičku, museli si najít náhradní sporty jako cyklistiku nebo běh.</w:t>
      </w:r>
    </w:p>
    <w:p>
      <w:pPr/>
      <w:r>
        <w:rPr>
          <w:b w:val="1"/>
          <w:bCs w:val="1"/>
        </w:rPr>
        <w:t xml:space="preserve">Jan Pala, předseda KPS Ostrava:</w:t>
      </w:r>
      <w:r>
        <w:rPr/>
        <w:t xml:space="preserve"> “My jsme neskutečně rádi, že jsme se mohli vrátit do bazénu, protože když tahle krize začala, tak jsme měli velký strach, jak dlouho bude trvat a jak se to podepíše na naši členské základně a musím říct, že i když to trvalo takřka 3 měsíce, tak se nám vrátili do bazénu takřka všichni a všichni začali nadšeně trénovat.” </w:t>
      </w:r>
    </w:p>
    <w:p>
      <w:pPr/>
      <w:r>
        <w:rPr/>
        <w:t xml:space="preserve">V době nouzového stavu plavci plnili výzvy zveřejněné vedením klubu na facebooku a díky tomu jsou stále v dobré kondici. Bazén jim to ale nevynahradilo.</w:t>
      </w:r>
    </w:p>
    <w:p>
      <w:pPr/>
      <w:r>
        <w:rPr>
          <w:b w:val="1"/>
          <w:bCs w:val="1"/>
        </w:rPr>
        <w:t xml:space="preserve">Anketa: závodní plavci: </w:t>
      </w:r>
      <w:r>
        <w:rPr/>
        <w:t xml:space="preserve">“Během krize jsme chodili plavat na přehradu nebo do řeky, takže nějaký ten kontakt s vodou tam byl, ale určitě to nebylo jako tento trénink, takže těšila jsem se zase zpátky do bazénu. Je to těžké, určitě jsem ztratila fyzičku, ale mohlo to být horší.”</w:t>
      </w:r>
    </w:p>
    <w:p>
      <w:pPr/>
      <w:r>
        <w:rPr/>
        <w:t xml:space="preserve">“Trénoval jsem většinou na suchu na kole, nebo jsem se snažil nějak posilovat. Jsem rád, měl jsem zbytečně moc volného času a moc mě to doma nebavilo.”</w:t>
      </w:r>
    </w:p>
    <w:p>
      <w:pPr/>
      <w:r>
        <w:rPr/>
        <w:t xml:space="preserve">“Tak jako jde to. Nebylo to nejlepší potom, ale snažil jsem se udržet v kondici. Chodil jsem běhat dálkově a ještě jsem plaval na štěrkovně v Hlučíně a jinak jsem posiloval.”</w:t>
      </w:r>
    </w:p>
    <w:p>
      <w:pPr/>
      <w:r>
        <w:rPr/>
        <w:t xml:space="preserve">Plavci zatím trénují jednou denně, dvoufázově začnou trénovat bohužel až od září. A chystají se i závody.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“Pro ty závodní plavce, kteří reprezentují Ostravu, nebo ostravský klub v rámci republiky přichystal český plavecký svaz závody na konci června. Ty závody proběhnou v Praze a my plánujeme na podzim velké závody s názvem Ostravská vlnka, které budou pro všechny plavce našeho klubu i jiné ostravské plavce a bude to především pro ty mladší ročníky.</w:t>
      </w:r>
    </w:p>
    <w:p>
      <w:pPr/>
      <w:r>
        <w:rPr/>
        <w:t xml:space="preserve">Bazén si ovšem neužívají jen profesionální plavci, ale také široká veřejnost.</w:t>
      </w:r>
    </w:p>
    <w:p>
      <w:pPr/>
      <w:r>
        <w:rPr>
          <w:b w:val="1"/>
          <w:bCs w:val="1"/>
        </w:rPr>
        <w:t xml:space="preserve">Anketa:  návštěvníci bazénu: </w:t>
      </w:r>
      <w:r>
        <w:rPr/>
        <w:t xml:space="preserve">“Docela nám to hodně chybělo. ///My chodíme plavat tak jednou za dva měsíce, jednou za měsíc.”</w:t>
      </w:r>
    </w:p>
    <w:p>
      <w:pPr/>
      <w:r>
        <w:rPr/>
        <w:t xml:space="preserve">“Velice, často tady chodím, dobré je to. Hodně to chybělo lidem.”</w:t>
      </w:r>
    </w:p>
    <w:p>
      <w:pPr/>
      <w:r>
        <w:rPr/>
        <w:t xml:space="preserve">“Chodím pravidelně plavat, takže jsem rád, že se to konečně otevřelo. Dva měsíce bez plavání je hodně dlouhá doba.”</w:t>
      </w:r>
    </w:p>
    <w:p>
      <w:pPr/>
      <w:r>
        <w:rPr/>
        <w:t xml:space="preserve">“Samozřejmě, že jsme se těšili, konečně nějaká aktivita. Jo, je to super.” </w:t>
      </w:r>
    </w:p>
    <w:p>
      <w:pPr/>
      <w:r>
        <w:rPr/>
        <w:t xml:space="preserve">“Hodně mi to chybělo ty bazény.”</w:t>
      </w:r>
    </w:p>
    <w:p>
      <w:pPr/>
      <w:r>
        <w:rPr/>
        <w:t xml:space="preserve">“Neskutečně. Už jsme byli plavat na Ještěrce, ta se otevřela trochu dřív a dneska jsme tady. </w:t>
      </w:r>
    </w:p>
    <w:p>
      <w:pPr/>
      <w:r>
        <w:rPr/>
        <w:t xml:space="preserve">Chybělo to extrémně moc bazén.”</w:t>
      </w:r>
    </w:p>
    <w:p>
      <w:pPr/>
      <w:r>
        <w:rPr/>
        <w:t xml:space="preserve">!My jsme chodili třikrát do týdne a doopravdy nám to chybělo už teda strašně moc a teď už to bude dobrý.” </w:t>
      </w:r>
    </w:p>
    <w:p>
      <w:pPr/>
      <w:r>
        <w:rPr/>
        <w:t xml:space="preserve">Na krytý bazén se všichni těšili, kapacita je ale omezená, může tady pouze 500 lidí. Zatím se ale nestalo, že by se tato kapacita naplnila. Kromě bazénu je v provozu i finská sauna, masáže, tobogán a posilovna.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719/do-bazenu-uz-muze-az-500-lidi-kontakt-s-vodou-lidem-chyb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2026-05-01T23:28:28+02:00</dcterms:created>
  <dcterms:modified xsi:type="dcterms:W3CDTF">2026-05-01T23:28:28+02:00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