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Bělé byla otevřena nová sportovní hala. Využijí ji místní spolky i kluby z přilehlého jihu Ostravy</w:t>
      </w:r>
    </w:p>
    <w:p>
      <w:pPr/>
      <w:r>
        <w:rPr/>
        <w:t xml:space="preserve">Svou sportovní halu mají i v Nové Bělé. Po Krásném Poli je další částí Ostravy, kde byl vybudován moderní sportovní stánek. Sportoviště bylo financováno městem, městským obvodem a ministerstvem školství, mládeže a tělovýchovy. Celkové náklady jsou 53 milionů korun.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„Síť kvalitních sportovišť v Ostravě se začíná zahušťovat, a to mne velmi těší. Na sklonku minulého roku jsme zprovoznili multifunkční halu  v Krásném Poli, kde roste počet obyvatel, kteří hledají kvalitní podmínky pro bydlení, a také  z tohoto důvodu vznikla poptávka po příjemném místě na sportovní vyžití a aktuálně se rozbíhá  stavba nové, víceúčelové haly v Třebovicích."</w:t>
      </w:r>
    </w:p>
    <w:p>
      <w:pPr/>
      <w:r>
        <w:rPr/>
        <w:t xml:space="preserve">Hala má rozměry 30 x 18 metrů, kapacitu hlediště 100 diváků a standardní zázemí. Profesionálně ji lze využívat na basketbal, badminton, volejbal a stolní tenis. Rekreačně pak na tenis, házenou, florbal či futsal. </w:t>
      </w:r>
    </w:p>
    <w:p>
      <w:pPr/>
      <w:r>
        <w:rPr>
          <w:b w:val="1"/>
          <w:bCs w:val="1"/>
        </w:rPr>
        <w:t xml:space="preserve">Lumír Bahr, starosta Nové Bělé: </w:t>
      </w:r>
      <w:r>
        <w:rPr/>
        <w:t xml:space="preserve">„Jsem velmi rád, že tato stavba v Nové Bělé vznikla, takovéto sportoviště nám zde chybělo a pevně  věřím, že přiláká co největší množství obyvatel ke sportování, a to nejen v létě, kdy se dá  sportovat i pod širým nebem, ale zejména také v zimním období, což velmi vítáme."</w:t>
      </w:r>
    </w:p>
    <w:p>
      <w:pPr/>
      <w:r>
        <w:rPr/>
        <w:t xml:space="preserve">Sportoviště bude přes pracovní dny využíváno dopoledne MŠ a ZŠ a seniory, v odpoledních  hodinách sport ovními kluby. Ozval se už např. Volejbalový spolek Ostrava, Tělocvičná jednota Sokol Nová Bělá,  Tělovýchovná jednota Sokol Stará Bělá. Pro veřejnost bude přístupná od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292/v-nove-bele-byla-otevrena-nova-sportovni-hala-vyuziji-ji-mistni-spolky-i-kluby-z-prilehleho-jih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2026-07-02T17:36:39+02:00</dcterms:created>
  <dcterms:modified xsi:type="dcterms:W3CDTF">2026-07-02T17:36:39+02:00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