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horách našeho kraje může napršet až 60 mm srážek. Přehrady jsou na vyšší průtoky připraveny</w:t>
      </w:r>
    </w:p>
    <w:p>
      <w:pPr/>
      <w:r>
        <w:rPr/>
        <w:t xml:space="preserve">Meteorologové vydali varování před vydatným a velmi vydatným deštěm, který zasáhl v úterý celý severovýchod země. Do poledne napadlo na návětří severních hor až 40 mm srážek a dá se očekávat, že v Beskydech napadne ještě dalších asi  50 mm. </w:t>
      </w:r>
    </w:p>
    <w:p>
      <w:pPr/>
      <w:r>
        <w:rPr>
          <w:b w:val="1"/>
          <w:bCs w:val="1"/>
        </w:rPr>
        <w:t xml:space="preserve">Václav Smolka, meteorolog:</w:t>
      </w:r>
      <w:r>
        <w:rPr/>
        <w:t xml:space="preserve"> "Trvalejší déšť bude pokračovat. V platnosti je výstraha před velmi vydatným deštěm pro oblast Jeseníků a Beskyd."</w:t>
      </w:r>
    </w:p>
    <w:p>
      <w:pPr/>
      <w:r>
        <w:rPr/>
        <w:t xml:space="preserve">Na Bruntálsku a Krnovsku platí varování před velmi vydatnými srážkami do půlnoci. Pro Frýdeckomístecko a Jablunkovsko  zůstane varování v platnosti do středečních 9:00 hodin. Vodohospodáři jsou na zvýšené průtoky připraveni a přehrady by měly vodu bez problémů pojmout. </w:t>
      </w:r>
    </w:p>
    <w:p>
      <w:pPr/>
      <w:r>
        <w:rPr>
          <w:b w:val="1"/>
          <w:bCs w:val="1"/>
        </w:rPr>
        <w:t xml:space="preserve">Vladimír Zdráhal, vedoucí vodohospodářského dispečinku Povodí Odry: </w:t>
      </w:r>
      <w:r>
        <w:rPr/>
        <w:t xml:space="preserve">"Nejvíce by mělo pršet v povodí Olše. Zatím žádné stupně povodňové aktivity nemáme a když jsme to počítali, tak nám to vychází na dosažení maximálně prvních stupňů. Přehrady máme v podstatě všechny předpuštěné, takže jsme připraveni, že nějakou dodávku vody můžeme dostat." </w:t>
      </w:r>
    </w:p>
    <w:p>
      <w:pPr/>
      <w:r>
        <w:rPr/>
        <w:t xml:space="preserve">Už ve středu by měly deště ustat na v následujících dnech nás čeká polojasné a slunečné počasí s teplotami kolem 20 stupňů Celsia.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233/na-horach-naseho-kraje-muze-naprset-az-60-mm-srazek-prehrady-jsou-na-vyssi-prutoky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2026-06-26T04:21:51+02:00</dcterms:created>
  <dcterms:modified xsi:type="dcterms:W3CDTF">2026-06-26T04:21:51+02:00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