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otevřeli multifunkční sportovní areál, mladí lidé jsou nadšeni</w:t>
      </w:r>
    </w:p>
    <w:p>
      <w:pPr/>
      <w:r>
        <w:rPr/>
        <w:t xml:space="preserve">Obyvatelé Karviné mohou ve svém volném čase využívat nový multifunkční sportovní areál, který se nachází poblíž Obchodní akademie a krytého bazénu. </w:t>
      </w:r>
    </w:p>
    <w:p>
      <w:pPr/>
      <w:r>
        <w:rPr>
          <w:b w:val="1"/>
          <w:bCs w:val="1"/>
        </w:rPr>
        <w:t xml:space="preserve">Jan Wolf, primátor Karviné:</w:t>
      </w:r>
      <w:r>
        <w:rPr/>
        <w:t xml:space="preserve"> "Jsem rád, že se to podařilo zrealizovat. Věřím tomu, že ten areál bude hodně využíván naší mládeží, dětmi, že si tady najde každý svůj sport."</w:t>
      </w:r>
    </w:p>
    <w:p>
      <w:pPr/>
      <w:r>
        <w:rPr/>
        <w:t xml:space="preserve">Areál disponuje dvěma okruhy in-line dráhy, delší měří 470 metrů a kratší 285 metrů. Nezapomnělo se ani na běžce, pro ně je připraven okruh dlouhý 257 metrů. Nechybí dvě pumptrackové dráhy, skatepark, fotbalové, workoutové a parkourové hřiště.</w:t>
      </w:r>
    </w:p>
    <w:p>
      <w:pPr/>
      <w:r>
        <w:rPr>
          <w:b w:val="1"/>
          <w:bCs w:val="1"/>
        </w:rPr>
        <w:t xml:space="preserve">anketa, sportovci</w:t>
      </w:r>
      <w:r>
        <w:rPr/>
        <w:t xml:space="preserve">: "Jsme rádi, že se to tak krásně postavilo, kluci odvedli skvělou práci, podle očekávání, jezdí se na skejtech, koloběžkách, na kolech. Skejtovou školu budeme rozjíždět příští rok, informace budou na stránkách "skejtuj denně Karviná", web je v procesu otevření sdkarvina.cz." "Jsem tu poprvé a je to fakt dobré. "Já tu budu jezdit hlavně na kolobce."</w:t>
      </w:r>
    </w:p>
    <w:p>
      <w:pPr/>
      <w:r>
        <w:rPr/>
        <w:t xml:space="preserve">Na své si přijdou i ti nejmenší. Součástí areálu je totiž dětské hřiště. A areálu nechybí ani nové veřejné osvětlení, kamerový a zabezpečovací systém či rozhlas.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728/v-karvine-otevreli-multifunkcni-sportovni-areal-mladi-lide-jsou-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2026-05-08T09:49:45+02:00</dcterms:created>
  <dcterms:modified xsi:type="dcterms:W3CDTF">2026-05-08T09:49:45+02:00</dcterms:modified>
</cp:coreProperties>
</file>

<file path=docProps/custom.xml><?xml version="1.0" encoding="utf-8"?>
<Properties xmlns="http://schemas.openxmlformats.org/officeDocument/2006/custom-properties" xmlns:vt="http://schemas.openxmlformats.org/officeDocument/2006/docPropsVTypes"/>
</file>