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16.1.2022,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Povánoční obleva omezila provoz lyžařských areálů jen nepatrně, všude už se opět lyžuje</w:t>
      </w:r>
    </w:p>
    <w:p>
      <w:pPr/>
      <w:r>
        <w:rPr/>
        <w:t xml:space="preserve"> Mezi areály byly však i takové, které obleva díky jejich přípravě, příliš nezaskočila.</w:t>
      </w:r>
    </w:p>
    <w:p>
      <w:pPr/>
      <w:r>
        <w:rPr>
          <w:b w:val="1"/>
          <w:bCs w:val="1"/>
        </w:rPr>
        <w:t xml:space="preserve">Libor Petrů, vedoucí provozu Ski areál Kopřivná: </w:t>
      </w:r>
      <w:r>
        <w:rPr/>
        <w:t xml:space="preserve">„Jak vidíte, my máme dostatek sněhu, i ten déšť, který tady byl, to oteplení, nám nijak nezasáhlo do toho sněhu, do té kvality, který jsme měli nasněžený. Teď se snažíme, když klesly teploty, znovu sněžit, abychom dali sjezdovku do stoprocentního stavu. Máme areál kompletně v provozu, obě dvě sjezdovky jsou puštěné, lyžařská školy, tubing, dětský pás, všechno jede na plné pecky. Večerní lyžování máme každý den, každý den jedeme až do konce sezóny.“</w:t>
      </w:r>
    </w:p>
    <w:p>
      <w:pPr/>
      <w:r>
        <w:rPr>
          <w:b w:val="1"/>
          <w:bCs w:val="1"/>
        </w:rPr>
        <w:t xml:space="preserve">Anketa, lyžaři: </w:t>
      </w:r>
      <w:r>
        <w:rPr/>
        <w:t xml:space="preserve">„Je to super, jsem z Kroměříže, je to dobrý, paráda.“</w:t>
      </w:r>
    </w:p>
    <w:p>
      <w:pPr/>
      <w:r>
        <w:rPr/>
        <w:t xml:space="preserve">„Svah je dobrej, jezdí se krásně a celkově je pěkně. Z Kroměříže jsme, taky jsme jeli dvě hoďky.“</w:t>
      </w:r>
    </w:p>
    <w:p>
      <w:pPr/>
      <w:r>
        <w:rPr/>
        <w:t xml:space="preserve">„Moc se mi líbí, drobci, jak se vám líbí? Moc, super je to.“</w:t>
      </w:r>
    </w:p>
    <w:p>
      <w:pPr/>
      <w:r>
        <w:rPr/>
        <w:t xml:space="preserve">„No nám se tady líbí, je tady úplně parádně.“</w:t>
      </w:r>
    </w:p>
    <w:p>
      <w:pPr/>
      <w:r>
        <w:rPr/>
        <w:t xml:space="preserve">„Sníh je super, počasí je ještě lepší.“</w:t>
      </w:r>
    </w:p>
    <w:p>
      <w:pPr/>
      <w:r>
        <w:rPr/>
        <w:t xml:space="preserve"> Také další areály se s oblevou vypořádaly a provoz se postupně vrací do normálu.</w:t>
      </w:r>
    </w:p>
    <w:p>
      <w:pPr/>
      <w:r>
        <w:rPr>
          <w:b w:val="1"/>
          <w:bCs w:val="1"/>
        </w:rPr>
        <w:t xml:space="preserve">Bedřich Hrubý, vedoucí provozu Ski Karlov: </w:t>
      </w:r>
      <w:r>
        <w:rPr/>
        <w:t xml:space="preserve">„S oblevou jsme se vypořádali, že jsme začali opět zasněžování, dosněžujeme sjezdovky tam, kde nás to potrápilo nejvíc, tak vlastně vytváříme sníh na víkend. Na víkend bychom měli mít připravené zase všechny 4 sjezdovky, tady na tom hlavním areálu, Jak vidíte za námi, tak děla sněží a snažíme se vlastně vypořádat s tou oblevou, která nás hodně potrápila, ale myslím si, že za dva tři dny mrazů jsme zase zpátky, kde jsme byli s nadoukáním sněhu a s plným provozem.“</w:t>
      </w:r>
    </w:p>
    <w:p>
      <w:pPr/>
      <w:r>
        <w:rPr/>
        <w:t xml:space="preserve"> K velmi oblíbeným areálům, zejména pro rodiny s dětmi, patří ski areál Čerťák, který se nachází za mnou. Čerťák v Horním Václavově je oblíbený pro množství sjezdových tratí, svou šířku i mírný sklon, vhodný především pro výuku lyžování.</w:t>
      </w:r>
    </w:p>
    <w:p>
      <w:pPr/>
      <w:r>
        <w:rPr>
          <w:b w:val="1"/>
          <w:bCs w:val="1"/>
        </w:rPr>
        <w:t xml:space="preserve">Bedřich Hrubý, vedoucí provozu Ski Karlov: </w:t>
      </w:r>
      <w:r>
        <w:rPr/>
        <w:t xml:space="preserve">„Čerťák vlastně je bez problémů, tam žádný problém nenastal a Klobouk o víkendu taky jede plný provoz na té červené sjezdovce.“</w:t>
      </w:r>
    </w:p>
    <w:p>
      <w:pPr/>
      <w:r>
        <w:rPr/>
        <w:t xml:space="preserve"> Provoz obnovil také karlovský areál Myšák, naplno fungují také provozy občerstvení.</w:t>
      </w:r>
    </w:p>
    <w:p>
      <w:pPr/>
      <w:r>
        <w:rPr>
          <w:b w:val="1"/>
          <w:bCs w:val="1"/>
        </w:rPr>
        <w:t xml:space="preserve">Bedřich Hrubý, vedoucí provozu Ski Karlov:</w:t>
      </w:r>
      <w:r>
        <w:rPr/>
        <w:t xml:space="preserve"> „Občerstvení nám jede spodní restaurace a skibar uprostřed svahu, kde si můžou lidi v klidu sednout do teplého prostředí, příjemného, hezkého, a dát si nějaký ten drink nebo párek a ohřát se přímo na svahu.“</w:t>
      </w:r>
    </w:p>
    <w:p>
      <w:pPr/>
      <w:r>
        <w:rPr/>
        <w:t xml:space="preserve"> Provozovatelé připravili také mnoho lyžařských instruktorů pro své lyžařské školky.</w:t>
      </w:r>
    </w:p>
    <w:p>
      <w:pPr/>
      <w:r>
        <w:rPr>
          <w:b w:val="1"/>
          <w:bCs w:val="1"/>
        </w:rPr>
        <w:t xml:space="preserve">Bedřich Hrubý, vedoucí provozu Ski Karlov: </w:t>
      </w:r>
      <w:r>
        <w:rPr/>
        <w:t xml:space="preserve">„Školka jede naplno, jedou zde dva až tři pásy, podle klientů. Instruktorů teď vyučuje kolem deseti. Vyučujeme snowboarding i lyžování, vyučujeme i skupinové lyžování, pro skupiny, takže školka vlastně jede naplno.“</w:t>
      </w:r>
    </w:p>
    <w:p>
      <w:pPr/>
      <w:r>
        <w:rPr/>
        <w:t xml:space="preserve"> Ve všech areálech jsou dodržována také protiepidemická opatření.</w:t>
      </w:r>
    </w:p>
    <w:p>
      <w:pPr/>
      <w:r>
        <w:rPr>
          <w:b w:val="1"/>
          <w:bCs w:val="1"/>
        </w:rPr>
        <w:t xml:space="preserve">Bedřich Hrubý, vedoucí provozu Ski Karlov:</w:t>
      </w:r>
      <w:r>
        <w:rPr/>
        <w:t xml:space="preserve"> „Pro nákup skipasů platí pořád jako bylo v minulém roce. Kontrola probíhá na pokladnách při prodeji a stejně tak i při prodeji online, kdy musíte nahrát svůj QR kód a jinak pak namátkově probíhá kontrola u turniketů.“</w:t>
      </w:r>
    </w:p>
    <w:p>
      <w:pPr/>
      <w:r>
        <w:rPr/>
        <w:t xml:space="preserve"> Provoz obnovuje také závodní sjezdovka areálu Klobouk, kde se již o víkendu budou konat první lyžařské závody.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407/povanocni-obleva-omezila-provoz-lyzarskych-arealu-jen-nepatrne-vsude-uz-se-opet-lyz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2026-10-27T13:49:17+01:00</dcterms:created>
  <dcterms:modified xsi:type="dcterms:W3CDTF">2026-10-27T13:49:17+01:00</dcterms:modified>
</cp:coreProperties>
</file>

<file path=docProps/custom.xml><?xml version="1.0" encoding="utf-8"?>
<Properties xmlns="http://schemas.openxmlformats.org/officeDocument/2006/custom-properties" xmlns:vt="http://schemas.openxmlformats.org/officeDocument/2006/docPropsVTypes"/>
</file>