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zastupitelstvo se z poloviny obměnilo. Chybí v něm ČSSD i komunisté</w:t>
      </w:r>
    </w:p>
    <w:p>
      <w:pPr/>
      <w:r>
        <w:rPr/>
        <w:t xml:space="preserve">Křesla  v opavském zastupitelstvu si v letošních komunálních volbách  rozdělilo 7 stran, hnutí a koalic. Z 39 zvolených kandidátů jich  svůj mandát obhájily dvě desítky. Nejvíce z hnutí ANO.</w:t>
      </w:r>
    </w:p>
    <w:p>
      <w:pPr/>
      <w:r>
        <w:rPr>
          <w:b w:val="1"/>
          <w:bCs w:val="1"/>
        </w:rPr>
        <w:t xml:space="preserve">Michal  Kokošek (ANO), 1. náměstek primátora Opavy, znovu zvolený  zastupitel:  </w:t>
      </w:r>
      <w:r>
        <w:rPr/>
        <w:t xml:space="preserve">„My  jsme získali 17 mandátů, nicméně 9 zvolených zastupitelů z  tohoto počtu má zkušenosti s obecním zastupitelstvem. Ať už  tady, na magistrátu, nebo na kraji, nebo na městských částech.“</w:t>
      </w:r>
    </w:p>
    <w:p>
      <w:pPr/>
      <w:r>
        <w:rPr/>
        <w:t xml:space="preserve">Pro  letošní volby se ani příliš neměnily tváře lídrů některých  kandidátek. Většinu jich voliči mohli znát už z minulých  voleb.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Zastupitelstvo  se zčásti změnilo, nicméně lídři, staří harcovníci  zůstávají stejní.“</w:t>
      </w:r>
    </w:p>
    <w:p>
      <w:pPr/>
      <w:r>
        <w:rPr/>
        <w:t xml:space="preserve">Nejdéle  sloužícím opavským politikem je Marek Veselý, který je členem  ODS a v letošních volbách kandidoval pod hlavičkou koalice  Společně pro Opavu. Zastupitelský mandát vykonává nepřetržitě  už od roku 1998. A ačkoliv by tak mohl být  nejstarším  zastupitelem, není to tak. Toto prvenství patří 77 leté Zdence  Pfefferové z ANO. Naopak benjamínky jsou Dominik Janků a Vojtěch  Šimetka z koalice Společně pro Opavu, kterým je shodně 32.  Průměrný věk opavských zastupitelů je pak 47 let.   </w:t>
      </w:r>
    </w:p>
    <w:p>
      <w:pPr/>
      <w:r>
        <w:rPr/>
        <w:t xml:space="preserve">Mezi  převahou mužů získalo místo také 7 žen, to je o 2 více, než  v minulém volebním období.   </w:t>
      </w:r>
    </w:p>
    <w:p>
      <w:pPr/>
      <w:r>
        <w:rPr/>
        <w:t xml:space="preserve">Poprvé  od roku 1990 budou v samosprávě chybět sociální demokraté, kteří  se ve volbách  nepřehoupli přes potřebnou 5% hranici.   </w:t>
      </w:r>
    </w:p>
    <w:p>
      <w:pPr/>
      <w:r>
        <w:rPr>
          <w:b w:val="1"/>
          <w:bCs w:val="1"/>
        </w:rPr>
        <w:t xml:space="preserve">Petr  Oriečščík (ČSSD), náměstek primátora Opavy, lídr kandidátky:  </w:t>
      </w:r>
      <w:r>
        <w:rPr/>
        <w:t xml:space="preserve">„Já  doufám, že náměstek nebo náměstkyně, která přijde po mne,  dokončí kulturní koncepci, která už je  napsaná. Ale ještě je  nutné, aby prošla schvalovacím kolečkem.“</w:t>
      </w:r>
    </w:p>
    <w:p>
      <w:pPr/>
      <w:r>
        <w:rPr/>
        <w:t xml:space="preserve">  A  poprvé po mnoha desetiletích bude zastupitelstvo Opavy zasedat bez  komunistů.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77/opavske-zastupitelstvo-se-z-poloviny-obmenilo-chybi-v-nem-cssd-i-komu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2026-06-27T00:37:14+02:00</dcterms:created>
  <dcterms:modified xsi:type="dcterms:W3CDTF">2026-06-27T00:37:14+02:00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