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Svinovských mostů v Ostravě je u konce. Řidiči si mohou na mnoho let oddechnout</w:t>
      </w:r>
    </w:p>
    <w:p>
      <w:pPr/>
      <w:r>
        <w:rPr/>
        <w:t xml:space="preserve">Svinovské mosty jsou složeny ze tří částí - dopravního terminálu, úseku nad železnicí a třetí most je přes řeku Odru. Jsou z 80. let a tak už byly ve špatném stavu. Nejprve proto byl před 10 lety zrekonstruován terminál, v roce 2019 byla doprava omezena kvůli opravě mostu nad železnicí a nyní trápí řidiče oprava mostu přes Odru. Ta ale 15. prosince končí.</w:t>
      </w:r>
    </w:p>
    <w:p>
      <w:pPr/>
      <w:r>
        <w:rPr>
          <w:b w:val="1"/>
          <w:bCs w:val="1"/>
        </w:rPr>
        <w:t xml:space="preserve">Radek Podstawka, náměstek hejtmana MS kraje:</w:t>
      </w:r>
      <w:r>
        <w:rPr/>
        <w:t xml:space="preserve"> "Probíhají už jen dokončovací práce. Musíme si uvědomit, že ty mosty jsou dost široké a tak se dělalo na etapy, napřed jedna polovina a pak druhá. Už to ale opravdu finišuje, takže řidiči budou na zimu jezdit po obou mostech." </w:t>
      </w:r>
    </w:p>
    <w:p>
      <w:pPr/>
      <w:r>
        <w:rPr/>
        <w:t xml:space="preserve">Rekonstrukce začala loni v červenci a dělala se za provozu. Vozidla byla podle potřeby převáděna do jednotlivých pruhů. Zejména ve špičkách to působilo zácpy a auta často stála ve směru na Porubu už od Vodárny.  </w:t>
      </w:r>
    </w:p>
    <w:p>
      <w:pPr/>
      <w:r>
        <w:rPr>
          <w:b w:val="1"/>
          <w:bCs w:val="1"/>
          <w:i w:val="1"/>
          <w:iCs w:val="1"/>
        </w:rPr>
        <w:t xml:space="preserve">Marek Melichárek, technicko-provozní náměstek ředitele Správy silnic MSK:</w:t>
      </w:r>
      <w:r>
        <w:rPr>
          <w:i w:val="1"/>
          <w:iCs w:val="1"/>
        </w:rPr>
        <w:t xml:space="preserve"> “Je vidět, že problém je ranní a odpolední špička. To jsou ty nejhorší úseky dne. Později je to ale průjezdné, netvoří se tam tolik kolony. Bohužel se nám oprava protáhla do dvou stavebních období. Je to ocelová konstrukce nad vodním tokem a nelze ji opravit během jednoho stavebního období.”</w:t>
      </w:r>
    </w:p>
    <w:p>
      <w:pPr/>
      <w:r>
        <w:rPr/>
        <w:t xml:space="preserve">Oprava mostů končí 15. prosince a od pátku 16. by tak měly být plně průjezdné v obou směrech.  Řidiči by tak měli mít klid na mnoho let. Maximálně se bude frézovat zvlněný asfalt, což je otázka dnů nebo týdnů.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747/oprava-svinovskych-mostu-v-ostrave-je-u-konce-ridici-si-mohou-na-mnoho-let-oddec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2026-05-08T11:30:03+02:00</dcterms:created>
  <dcterms:modified xsi:type="dcterms:W3CDTF">2026-05-08T11:30:03+02:00</dcterms:modified>
</cp:coreProperties>
</file>

<file path=docProps/custom.xml><?xml version="1.0" encoding="utf-8"?>
<Properties xmlns="http://schemas.openxmlformats.org/officeDocument/2006/custom-properties" xmlns:vt="http://schemas.openxmlformats.org/officeDocument/2006/docPropsVTypes"/>
</file>