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Munipolis nově hlásí výstrahy meteorologů</w:t>
      </w:r>
    </w:p>
    <w:p>
      <w:pPr/>
      <w:r>
        <w:rPr/>
        <w:t xml:space="preserve">Aplikace Munipolis funguje ve Frýdku-Místku už více než rok  a půl. Za tu dobu bylo prostřednictvím ní přečteno už téměř půl milionu různých  zpráv.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"Aplikace Munipolis, dříve Mobilní Rozhlas, byla novým krokem  města, jak komunikovat s občany. Mnozí z nás si možná mysleli, že to  bude aplikace, kterou budou využívat jenom mladí lidé. Nicméně ta aplikace se  setkala s obrovským zájmem. Nepoužívají ji jenom studenti, ale dneska už  jsou to tisíce občanů města. Zvykli si, že některé informace získají zde  opravdu nejrychleji, nejpřesněji. A je to velmi populární. Proto my pracujeme  samozřejmě dál s touto aplikací, rozšiřujeme její záběr."</w:t>
      </w:r>
    </w:p>
    <w:p>
      <w:pPr/>
      <w:r>
        <w:rPr/>
        <w:t xml:space="preserve">Kromě aktuálních zpráv zde lidé najdou například městský  zpravodaj v elektronické podobě, platební portál, tipy na výlety, COVID  report, informace o dostupnosti kontejnerů a nově právě výstrahy meteorologů.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"Aktuálně budeme spolupracovat i s Českým hydrometeorologickým  ústavem. A budeme poskytovat aktuální informace o kalamitních situacích, rozptylových  podmínkách, a tak dále. Mimo ty tradiční věci, které se týkají uzavírek dopravních,  uzavírek například teplé vody, odstávek nebo nějakých poruch, výzev a tak dále.  A myslím si, že to je přesně ta cesta, kterou je dobré se vydat, protože každý  si najde tu informaci, kterou potřebuje a není zahlcen množstvím dat. Ale nastaví  si přesně ty informace, které jsou pro něj důležité."</w:t>
      </w:r>
    </w:p>
    <w:p>
      <w:pPr/>
      <w:r>
        <w:rPr/>
        <w:t xml:space="preserve">Aktuálně je do aplikace zaregistrováno téměř 3 500 tisíce  lidí. Informace jsou přístupné ale i bez registrace. Očekává se, že počet  uživatelů by se nyní mohl ještě navýšit. Jednak kvůli novým službám a nově lze  také přes aplikaci hlasovat v participativním projektu Zapoj F-M, kde lidé  vybírají místo, které projde úpravou za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532/aplikace-munipolis-nove-hlasi-vystrahy-meteor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2026-06-28T10:08:06+02:00</dcterms:created>
  <dcterms:modified xsi:type="dcterms:W3CDTF">2026-06-28T10:08:06+02:00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