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zastupitelstvo bylo klidné. Primátor pouze vysvětlil, co chce ještě před rezignací dodělat</w:t>
      </w:r>
    </w:p>
    <w:p>
      <w:pPr/>
      <w:r>
        <w:rPr/>
        <w:t xml:space="preserve">Primátor Ostravy Tomáš Macura odešel z hnutí ANO a oblastní organizace rozhodla, že musí skončit i jako primátor. Dohodnuto bylo období půl roku, ve kterém dodělá důležité projekty a ANO mezitím vybere jeho nástupce. Spolu s ním odchází také náměstkyně Zuzana Bajgarová a Kateřina Šebestová. O jaké důležité projekty jde, se ve středu zajímali opoziční zastupitelé města.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"Bavili jsme se o předprostoru hlavního nádraží, o modernizaci městské nemocnice o koncertním sále a mohu vyjmenovat i spoustu dalších projektů." </w:t>
      </w:r>
    </w:p>
    <w:p>
      <w:pPr/>
      <w:r>
        <w:rPr/>
        <w:t xml:space="preserve">Primátor potvrdil, že předávání funkce chce stihnout do září. Šéf opozičního hnutí Ostravak Lukáš Semerák vyjádřil obavy z příliš velkého počtu nováčků ve vedení města. ANO chce ale náhradu hledat ve velkých městských obvodech, jako je Jih a Poruba, kde jsou zkušení politici. </w:t>
      </w:r>
    </w:p>
    <w:p>
      <w:pPr/>
      <w:r>
        <w:rPr>
          <w:b w:val="1"/>
          <w:bCs w:val="1"/>
        </w:rPr>
        <w:t xml:space="preserve">Richard Vereš, předseda oblastního sdružení ANO Ostrava:</w:t>
      </w:r>
      <w:r>
        <w:rPr/>
        <w:t xml:space="preserve"> "Je dobré, že se nedělá žádná náhlá změna, ale že si dal opravdu klub čas na to, že najde vhodné nástupce. Je potřeba říct, že tyto změny mohou mít vliv i na radnice jednotlivých městských obvodů." </w:t>
      </w:r>
    </w:p>
    <w:p>
      <w:pPr/>
      <w:r>
        <w:rPr/>
        <w:t xml:space="preserve">Členové opozice, ale i koalice zatím vše pouze sledují, ANO si prý má tyto problémy vyřešit interně. V pátek bude v Ostravě jednat také krajská organizace, která se bude zabývat budoucností hejtmana Ivo Vondráka ve hnutí ANO.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849/ostravske-zastupitelstvo-bylo-klidne-primator-pouze-vysvetlil-co-chce-jeste-pred-rezignaci-dode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2026-05-01T04:18:19+02:00</dcterms:created>
  <dcterms:modified xsi:type="dcterms:W3CDTF">2026-05-01T04:18:19+02:00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