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parkoviště v Havířově počítají i s dobíjecími stanicemi pro elektromobily</w:t>
      </w:r>
    </w:p>
    <w:p>
      <w:pPr/>
      <w:r>
        <w:rPr/>
        <w:t xml:space="preserve">Automobilů na elektrický pohon bude zřejmě přibývat. Pořizují si je nejčastěji lidé, kteří mají rodinný dům a tím i snadnější přístup k dobíjení. </w:t>
      </w:r>
    </w:p>
    <w:p>
      <w:pPr/>
      <w:r>
        <w:rPr>
          <w:b w:val="1"/>
          <w:bCs w:val="1"/>
        </w:rPr>
        <w:t xml:space="preserve">paní Iva: </w:t>
      </w:r>
      <w:r>
        <w:rPr/>
        <w:t xml:space="preserve">“Před časem jsme si na střechu pořídili solární panely, abychom ušetřili náklady na elektrickou energii a součástí nabídky byla i dobíjecí stanice na elektromobil, takže jsme plně využili nabídky firmy.”</w:t>
      </w:r>
    </w:p>
    <w:p>
      <w:pPr/>
      <w:r>
        <w:rPr/>
        <w:t xml:space="preserve">Lidé na sídlištích ale takové možnosti nemají. To by se však mohlo do budoucna změnit.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"U nově plánovaných parkovišť a nově rekonstruovaných bychom rádi tato místa pronajali všem těmto subjektům, které o to postavení dobíjecích stanic mají zájem, a proto na to vyhlašujeme soutěž. Bude to tak, jak jsme slíbili. Budování parkovišť je jednou z hlavních priorit města Havířova a my bychom rádi, aby to bylo především u těch nově budovaných, aby na to byly připraveny. To znamená, v tuto chvíli uvažujeme o novém parkovišti u nemocnice na ulici Astronautů, dále v této lokalitě budeme postupně budovat parkoviště na ulici Lašské a na ulici M. Kudeříkové. Do budoucna plánujeme rekonstrukci parku v Alšově ulici, kde by měla vzniknou dvě nová parkoviště, kde bychom do budoucna plánovali tento rozvoj elektrodobíjecích stanic také. Budeme rádi, když se pokud možno přihlásí co nejvíce subjektů a město pronajme prostor pro elektrodobíjecí stanice těm daným zájemcům.”</w:t>
      </w:r>
    </w:p>
    <w:p>
      <w:pPr/>
      <w:r>
        <w:rPr/>
        <w:t xml:space="preserve">Město se nebrání ani vybudování stanic na stávajících parkovištích.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“Pár žádostí už jsme tady měli. My jsme na ně reagovali tak, že pokud to šlo, tak jsme tomu dotyčnému pronajali plochu pro vybudování elektrostanice a tato plocha byla pronajmuta. My jsme jako město měli jediný požadavek, aby umožnil na tomto místě dobíjet i veřejnosti.”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78/nova-parkoviste-v-havirove-pocitaji-i-s-dobijecimi-stanicemi-pro-elektr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2026-05-30T22:07:53+02:00</dcterms:created>
  <dcterms:modified xsi:type="dcterms:W3CDTF">2026-05-30T22:07:53+02:00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