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letos přivítal rekordní počet návštěvníků a nabídl nezapomenutelný zážitek</w:t>
      </w:r>
    </w:p>
    <w:p>
      <w:pPr/>
      <w:r>
        <w:rPr/>
        <w:t xml:space="preserve">Kouzelnější, větší a rozmanitější byl letošní festival v ulicích na Hlavní třídě v Porubě. Prošlo jim na 30 tisíc lidí a stal se tak největším mezinárodním pouličním festivalem v Česku. 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“Můžu říct, že se povedl nad očekávání. Návštěvníci si našli jak koncerty, tak tanec. Našli si vystoupení našich buskerů na různých místech a my jsme spokojeni. Za ty dva dny tady vystoupilo téměř 300 umělců.”</w:t>
      </w:r>
    </w:p>
    <w:p>
      <w:pPr/>
      <w:r>
        <w:rPr/>
        <w:t xml:space="preserve">Vystoupili tady umělci z 16 zemí světa a festival je uchvátil stejně jako návštěvníky. </w:t>
      </w:r>
    </w:p>
    <w:p>
      <w:pPr/>
      <w:r>
        <w:rPr>
          <w:b w:val="1"/>
          <w:bCs w:val="1"/>
        </w:rPr>
        <w:t xml:space="preserve">Kervan Compagnie (Francie): </w:t>
      </w:r>
      <w:r>
        <w:rPr/>
        <w:t xml:space="preserve">“Miluji Českou republiku, je to tady úžasné a moc si to užíváme. Jsme Kervan Compagnie z Francie."</w:t>
      </w:r>
    </w:p>
    <w:p>
      <w:pPr/>
      <w:r>
        <w:rPr>
          <w:b w:val="1"/>
          <w:bCs w:val="1"/>
        </w:rPr>
        <w:t xml:space="preserve">Antoine Larocque, Le Winston Bend (Kanada): </w:t>
      </w:r>
      <w:r>
        <w:rPr/>
        <w:t xml:space="preserve">"V České republice jsem poprvé. Jsou tady úžasní lidé, výborné kapely, pouliční umělci i skvělá zábava pro děti. Celý festival je pro mě velkým kulturním zážitkem."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“Mě se to líbilo hodně." </w:t>
      </w:r>
    </w:p>
    <w:p>
      <w:pPr/>
      <w:r>
        <w:rPr/>
        <w:t xml:space="preserve">“Užívám si to moc. Já už jsem tady byla včera, jsem tady dnes a je to moc prima všechno."</w:t>
      </w:r>
    </w:p>
    <w:p>
      <w:pPr/>
      <w:r>
        <w:rPr/>
        <w:t xml:space="preserve">Dobrou zprávou je, že Festival v ulicích bude tady na Hlavní třídě i příští rok. Podle organizátorů mu bulvár zdejší třídy nesmírně sluší.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46/festival-v-ulicich-letos-privital-rekordni-pocet-navstevniku-a-nabidl-nezapomenuteln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