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BK Opava úspěšně zvládla i druhé derby s Ostravou. Dramatické utkání nakonec vyhrála 80:75</w:t>
      </w:r>
    </w:p>
    <w:p>
      <w:pPr/>
      <w:r>
        <w:rPr/>
        <w:t xml:space="preserve">Opavští basketbalisté si připsali další vítězství, a to už třetí v řadě. Na domácí palubovce v sobotu přivítali Ostravu, která jim dala zabrat. Dramatické derby úřadující mistr nakonec zvládl a vyhrál 80:75.</w:t>
      </w:r>
    </w:p>
    <w:p>
      <w:pPr/>
      <w:r>
        <w:rPr>
          <w:b w:val="1"/>
          <w:bCs w:val="1"/>
        </w:rPr>
        <w:t xml:space="preserve">Šimon Puršl, hráč BK Opava: </w:t>
      </w:r>
      <w:r>
        <w:rPr/>
        <w:t xml:space="preserve">“Nedařilo se nám úplně, představovali jsme si trochu jinak ten zápas, ale důležité je, že jsme nakonec vyšli s výhrou a víme co zlepšovat pro další utkání.”</w:t>
      </w:r>
    </w:p>
    <w:p>
      <w:pPr/>
      <w:r>
        <w:rPr>
          <w:b w:val="1"/>
          <w:bCs w:val="1"/>
        </w:rPr>
        <w:t xml:space="preserve">Radek Farský, hráč BK Opava: </w:t>
      </w:r>
      <w:r>
        <w:rPr/>
        <w:t xml:space="preserve">“Nebyli jsme schopni se prosadit vůbec v útoku a i obrana jeden na jednoho nám vázla, ale myslím si, že ve druhém poločase jsme se zvedli. Šířa hrál velmi agresivně do koše, Lery se trefil a myslím, že to byl ten rozdíl v tom druhém poločase.”</w:t>
      </w:r>
    </w:p>
    <w:p>
      <w:pPr/>
      <w:r>
        <w:rPr/>
        <w:t xml:space="preserve">Ostravě se v letošní sezóně zatím vůbec nedaří a v tabulce je na posledním místě. </w:t>
      </w:r>
    </w:p>
    <w:p>
      <w:pPr/>
      <w:r>
        <w:rPr>
          <w:b w:val="1"/>
          <w:bCs w:val="1"/>
        </w:rPr>
        <w:t xml:space="preserve">Matej Majerčák, hráč NH Ostrava: </w:t>
      </w:r>
      <w:r>
        <w:rPr/>
        <w:t xml:space="preserve">“Další těsná prohra pro nás v této sezóně. Myslím, že to je už 5., 6. zápas, který skončil pod 5, 6 bodů, což nás určitě velmi mrzí, ale myslím si, že můžeme být na sebe hrdí. Hráli jsme s Opavou vyrovnaný zápas. Přece jen je to družstvo, které hraje Champions league určitě mají svou kvalitu.”</w:t>
      </w:r>
    </w:p>
    <w:p>
      <w:pPr/>
      <w:r>
        <w:rPr/>
        <w:t xml:space="preserve">V dalším kole Národní basketbalové ligy se Opava v neděli utká venku s Ústí nad Labem a Ostrava na Tatranu tuto sobotu přivítá Děčín.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068/bk-opava-uspesne-zvladla-i-druhe-derby-s-ostravou-dramaticke-utkani-nakonec-vyhrala-8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2026-05-03T03:19:49+02:00</dcterms:created>
  <dcterms:modified xsi:type="dcterms:W3CDTF">2026-05-03T03:19:49+02:00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