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stromů v opavských sadech Svobody si nenechaly ujít stovky lidí</w:t>
      </w:r>
    </w:p>
    <w:p>
      <w:pPr/>
      <w:r>
        <w:rPr/>
        <w:t xml:space="preserve">Oslava Dne stromů nabídla spoustu aktivit. Návštěvníci si mohli vyrobit třeba ptačí budky, kytičky z listí nebo nebo podzimní věnce a nechyběla ani mykologická a zahrádkářská poradna, a ochutnávky regionálních dobrot.</w:t>
      </w:r>
    </w:p>
    <w:p>
      <w:pPr/>
      <w:r>
        <w:rPr>
          <w:b w:val="1"/>
          <w:bCs w:val="1"/>
        </w:rPr>
        <w:t xml:space="preserve">anketa: vystavovatelé: </w:t>
      </w:r>
      <w:r>
        <w:rPr/>
        <w:t xml:space="preserve">“Děti budou házet tady dýněmi, provizorními, potom si vyrábějí čelenky podzimní, děti také vyrábějí sovičky z papíru domalovávají a zároveň tady dostanou za odměnu perníčky.”</w:t>
      </w:r>
    </w:p>
    <w:p>
      <w:pPr/>
      <w:r>
        <w:rPr/>
        <w:t xml:space="preserve">“My jsme ze zemědělky z Opavy a máme tady vlastně, že si děti můžou házet na storm, nebo tady vyrábějí nějaké výtvory z kaštanů, nebo si můžou složit podle čísel kaštany.” “My jsme si připravili prezentaci odboru životního prostředí a děti si tady můžou vyzkoušet různé úkoly, které se týkají zeleně, poznávání stop, listů, spojovačky, kde kdo bydlí jaká zvířátka. Máme tady různé informační letáky, ukázky toho, co odbor životního prostředí dělá.”</w:t>
      </w:r>
    </w:p>
    <w:p>
      <w:pPr/>
      <w:r>
        <w:rPr/>
        <w:t xml:space="preserve">“Na dnešní Den stromů jsme si připravili piškvorky, ty máme jako soutěž. //máme pro děti skládačky, provlékání provázků, příkládání obrázků úplně pro nejmenší děti a taky tady máme takovou naučnou věc, kdy si můžou potěžkat různé druhy dřeva a seřadit je podle váhy nebo podle hmotnosti.”</w:t>
      </w:r>
    </w:p>
    <w:p>
      <w:pPr/>
      <w:r>
        <w:rPr/>
        <w:t xml:space="preserve">“Dneska jsme si společně se Slezským gymnáziem připravili  zajímavé pokusy a důkazy rostlinných barviv na Den stromů, připravili jsme si pozorování lýkožroutů, /// barvili jsme chryzantémy a také tady máme opičí dráhu, kdy se děti snaží molekuly vody dopravit od kořene až do květů a listů.”</w:t>
      </w:r>
    </w:p>
    <w:p>
      <w:pPr/>
      <w:r>
        <w:rPr/>
        <w:t xml:space="preserve">Odvážlivci se společně se stromolezci mohli podívat do koruny letitého stromu.</w:t>
      </w:r>
    </w:p>
    <w:p>
      <w:pPr/>
      <w:r>
        <w:rPr>
          <w:b w:val="1"/>
          <w:bCs w:val="1"/>
        </w:rPr>
        <w:t xml:space="preserve">Mirek Zacpal, arborista: </w:t>
      </w:r>
      <w:r>
        <w:rPr/>
        <w:t xml:space="preserve">“Dětem na stromech ukazujeme, jakým způsobem pracujeme, jakým způsobem se slaňuje, jakým způsobem se po té koruně pohybuje, ty děti taháme ručně a tím pádem je to i rychlejší. Minulý rok jsme měli plošinu, bylo to mnohem rychlejší, jenže letos z technických důvodů plošina není možná, tak to děláme takhle.”</w:t>
      </w:r>
    </w:p>
    <w:p>
      <w:pPr/>
      <w:r>
        <w:rPr>
          <w:b w:val="1"/>
          <w:bCs w:val="1"/>
        </w:rPr>
        <w:t xml:space="preserve">anketa: návštěvníci oslavy: </w:t>
      </w:r>
      <w:r>
        <w:rPr/>
        <w:t xml:space="preserve">“Bylo to dobré, trošku jsem se bála, ale bylo to super. Takhle se sbírají třeba šišky na jaře jak se tam leze.”</w:t>
      </w:r>
    </w:p>
    <w:p>
      <w:pPr/>
      <w:r>
        <w:rPr/>
        <w:t xml:space="preserve">“Mi se tady nejvíc líbilo jak jsem dělal toho mého skřítka, jak jsem dělal výrobek a jak jsem hledal ty stromy takové a jak jsem se díval na přírodu.”</w:t>
      </w:r>
    </w:p>
    <w:p>
      <w:pPr/>
      <w:r>
        <w:rPr/>
        <w:t xml:space="preserve">“Nám se tady moc líbilo, vyrobili jsme si tady u stánku Kapradí výzdobu na dveře a ve Fair trade jsme koupili kakao. a dcerky tady pomáhají u stánku Kapradí.”</w:t>
      </w:r>
    </w:p>
    <w:p>
      <w:pPr/>
      <w:r>
        <w:rPr/>
        <w:t xml:space="preserve">Pokud jste ještě nestihli vysadit svůj strom pro Opavu, můžete se připojit k veřejné výsadbě na ulici Gogolova, kde se budou 1. listopadu doplňovat chybějící javory.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673/den-stromu-v-opavskych-sadech-svobody-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2026-07-09T16:22:56+02:00</dcterms:created>
  <dcterms:modified xsi:type="dcterms:W3CDTF">2026-07-09T16:22:56+02:00</dcterms:modified>
</cp:coreProperties>
</file>

<file path=docProps/custom.xml><?xml version="1.0" encoding="utf-8"?>
<Properties xmlns="http://schemas.openxmlformats.org/officeDocument/2006/custom-properties" xmlns:vt="http://schemas.openxmlformats.org/officeDocument/2006/docPropsVTypes"/>
</file>