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2025 lidé zahájili tradičním společným výšlapem na Kubánkov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{{souvisejici-clanek-"11000046633"}}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635/novy-rok-2025-lide-zahajili-tradicnim-spolecnym-vyslapem-na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