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28.4.2025,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ostravském Bělském Lese stovky lidí oslavily Den Země</w:t>
      </w:r>
    </w:p>
    <w:p>
      <w:pPr/>
      <w:r>
        <w:rPr/>
        <w:t xml:space="preserve">Důležitost ochrany přírody, třídění odpadu a pečování o naši  planetu, aby vydržela pro budoucí generace. To každoročně připomíná Den Země. Zábřežské  Středisko volného času k jeho příležitosti letos opět připravilo den plný  zábavy i poučení ve výukovém areálu Bělského Lesa. Tématem letošního ročníku  bylo „Na Dvorku“.</w:t>
      </w:r>
    </w:p>
    <w:p>
      <w:pPr/>
      <w:r>
        <w:rPr>
          <w:b w:val="1"/>
          <w:bCs w:val="1"/>
        </w:rPr>
        <w:t xml:space="preserve">Lenka Červená, pořadatelka akce, SVČ Ostrava-Zábřeh</w:t>
      </w:r>
      <w:r>
        <w:rPr/>
        <w:t xml:space="preserve">: „Zaměřili  jsme sena dvorky moravské, slezské, české, protože jsme zjistili, že děti sice  znají mnoho druhů dinosaurů, ale je někdy trošku problém rozeznat kozu a ovci.“  </w:t>
      </w:r>
    </w:p>
    <w:p>
      <w:pPr/>
      <w:r>
        <w:rPr>
          <w:b w:val="1"/>
          <w:bCs w:val="1"/>
        </w:rPr>
        <w:t xml:space="preserve">anketa, účastníci Dne země</w:t>
      </w:r>
      <w:r>
        <w:rPr/>
        <w:t xml:space="preserve">: „Jsme chodili po  stanovištích a plnili úkoly.“ </w:t>
      </w:r>
    </w:p>
    <w:p>
      <w:pPr/>
      <w:r>
        <w:rPr>
          <w:b w:val="1"/>
          <w:bCs w:val="1"/>
        </w:rPr>
        <w:t xml:space="preserve">anketa, účastníci Dne země</w:t>
      </w:r>
      <w:r>
        <w:rPr/>
        <w:t xml:space="preserve">: „Mě se tady líbilo a  myslím si, že je dobře, že jsme se naučili třídit odpad.“</w:t>
      </w:r>
    </w:p>
    <w:p>
      <w:pPr/>
      <w:r>
        <w:rPr/>
        <w:t xml:space="preserve">Venkovní areál zaplnilo na 3 desítky organizací, které zde  hravě prezentovaly své enviromentální programy.</w:t>
      </w:r>
    </w:p>
    <w:p>
      <w:pPr/>
      <w:r>
        <w:rPr>
          <w:b w:val="1"/>
          <w:bCs w:val="1"/>
        </w:rPr>
        <w:t xml:space="preserve">Petra Gavlasová, učitelka, ZŠ B. Dvorského</w:t>
      </w:r>
      <w:r>
        <w:rPr/>
        <w:t xml:space="preserve">: „Děti  poznávají staré věci, které jsme mohli najít na farmě a učí se, jak kdysi lidé  žili na vesnicích.“ – „A jde jim to?“ – „Jsou moc šikovní, čím starší, tím  lepší.“</w:t>
      </w:r>
    </w:p>
    <w:p>
      <w:pPr/>
      <w:r>
        <w:rPr/>
        <w:t xml:space="preserve">Na letošní Den Země v Bělském Lese opět dorazily stovky  návštěvníků, ať už šlo o rodiny s dětmi, školy či jednotlivce. Velkému úspěchu  akce dopomohlo i slunečné počasí.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433/v-ostravskem-belskem-lese-stovky-lidi-oslavily-den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2026-09-21T09:35:28+02:00</dcterms:created>
  <dcterms:modified xsi:type="dcterms:W3CDTF">2026-09-21T09:35:28+02:00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