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79/lucie-barankova-vilamova-ano-namestkyne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