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Mendelova v Karviné-Hranicích zažili letošní prvňáčci pasování v kouzelnickém duchu</w:t>
      </w:r>
    </w:p>
    <w:p>
      <w:pPr/>
      <w:r>
        <w:rPr/>
        <w:t xml:space="preserve">Doslova kouzelný začátek povinné školní docházky čekal na prvňáčky Základní školy Mendelova v Karviné-Hranicích, kde se vedení školy postaralo o začátek školního roku v duchu bradavické kouzelnické školy. O tom, kdo bude navštěvovat jednu ze dvou prvních tříd, pak nerozhodoval nikdo jiný, než moudrý klobouk. </w:t>
      </w:r>
    </w:p>
    <w:p>
      <w:pPr/>
      <w:r>
        <w:rPr>
          <w:b w:val="1"/>
          <w:bCs w:val="1"/>
        </w:rPr>
        <w:t xml:space="preserve">Andrea Ćmoková, učitelka 1.A ZŠ Mendelova:</w:t>
      </w:r>
      <w:r>
        <w:rPr/>
        <w:t xml:space="preserve"> “Dneska jsme měli takový kouzelnický úvod, protože už jsme měli kouzelnické i zápisy. Takže jsme pasovali ty naše prvňáčky na kouzelníky za pomoci deváťáků, protože chceme propojovat vlastně prvňáčky s deváťáky. A teď už vlastně jenom začínáme. Začíná kouzlo.”</w:t>
      </w:r>
    </w:p>
    <w:p>
      <w:pPr/>
      <w:r>
        <w:rPr/>
        <w:t xml:space="preserve">Letos byly na Základní škole Mendelova pro prvňáčky otevřeny třídy 1.A a 1.B. Před školou vládlo ráno lehké napětí a na dětech bylo znát, že zatím nevědí, co všechno čekat, ale do školy se těší. A na co nejvíce?</w:t>
      </w:r>
    </w:p>
    <w:p>
      <w:pPr/>
      <w:r>
        <w:rPr>
          <w:b w:val="1"/>
          <w:bCs w:val="1"/>
        </w:rPr>
        <w:t xml:space="preserve">anketa: prvňáčci ZŠ Mendelova:</w:t>
      </w:r>
      <w:r>
        <w:rPr/>
        <w:t xml:space="preserve"> “Na moji kamarádku Sofii.” “Na matiku" “Až budem se učit, do kolika počítat.” “Na kamarády.” “Do třídy.”  "A na kamarády, čtení, počítání?" "Jo."</w:t>
      </w:r>
    </w:p>
    <w:p>
      <w:pPr/>
      <w:r>
        <w:rPr>
          <w:b w:val="1"/>
          <w:bCs w:val="1"/>
        </w:rPr>
        <w:t xml:space="preserve">Andrea Ćmoková, učitelka 1.A ZŠ Mendelova:</w:t>
      </w:r>
      <w:r>
        <w:rPr/>
        <w:t xml:space="preserve"> “Vím, že nás čeká velká práce, protože než se dáme všichni dohromady, než se spřátelíme, tak je to pro nás i pro ně vlastně těžké období, takže budeme teď pracovat na tom, aby nám tady bylo co nejlépe a abychom si to hodně užili.”</w:t>
      </w:r>
    </w:p>
    <w:p>
      <w:pPr/>
      <w:r>
        <w:rPr/>
        <w:t xml:space="preserve">Pasování prvňáčků se účastnil rovněž náměstek primátora Karviné Andrzej Bizoń, který sám má z pedagogické praxe léta zkušeností. 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“První září je vždy velká událost pro nově přicházející žáky do základních škol. Jsme na Základní škole Mendelova a přeji všem prvňáčkům, ať se jim líbí ve škole, ať chodí rádi do školy a ať využívají všechny programy a projekty, které pro ně školy připravují, no a ať mají ze školy radost.”</w:t>
      </w:r>
    </w:p>
    <w:p>
      <w:pPr/>
      <w:r>
        <w:rPr/>
        <w:t xml:space="preserve">Letošní pasování prvňáčků na Základní škole Mendelova se uskutečnilo za přítomnosti vedení školy, pedagogů, rodičů, zástupců města a deváťáků, kteří jakožto protipól prvňáčků vypomáhali. Za několik let budou v této pozici dnešní prvňáčci vítat ty, kteří mají celé školní dobrodružství teprve před sebou.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84/na-zs-mendelova-v-karvinehranicich-zazili-letosni-prvnacci-pasovani-v-kouzelnic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2026-05-02T03:55:19+02:00</dcterms:created>
  <dcterms:modified xsi:type="dcterms:W3CDTF">2026-05-02T03:55:19+02:00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