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otevřela beachvolejbalovou arénu a založila svůj zlatý sportovní oddíl</w:t>
      </w:r>
    </w:p>
    <w:p>
      <w:pPr/>
      <w:r>
        <w:rPr/>
        <w:t xml:space="preserve">Sportovní areál u základní školy v Čeladné se rozrostl o nové beachvolejbalové hřiště.  Stavbu se podařilo realizovat díky dotaci z Národní sportovní agentury, která pokryla zhruba polovinu nákladů v celkové výši téměř 11 milionů korun.   </w:t>
      </w:r>
    </w:p>
    <w:p>
      <w:pPr/>
      <w:r>
        <w:rPr>
          <w:b w:val="1"/>
          <w:bCs w:val="1"/>
        </w:rPr>
        <w:t xml:space="preserve">Pavol Lukša (DOBRÁ VOLBA 2016), starosta Čeladné: “</w:t>
      </w:r>
      <w:r>
        <w:rPr/>
        <w:t xml:space="preserve">Tak samozřejmě byl to porod, ale my rádi máme výzvy, to znamená, že jsme neuspěli dvakrát, když nás odněkud vyhodí dveřmi, vlezeme oknem. Napotřetí se vám to podařilo s Národní sportovní agenturou.” </w:t>
      </w:r>
    </w:p>
    <w:p>
      <w:pPr/>
      <w:r>
        <w:rPr/>
        <w:t xml:space="preserve">Za několik týdnů se ještě z venkovního hřiště stane díky nafukovacímu zakrytí celoroční aréna.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“Jedno takové kryté hřiště je v Karviné, jedno je až v Katowicích, takže jsem nějakým způsobem stanovili v okrese Frýdek-Místek primát.”    </w:t>
      </w:r>
    </w:p>
    <w:p>
      <w:pPr/>
      <w:r>
        <w:rPr/>
        <w:t xml:space="preserve">Jako první jemný pásek vyzkoušeli během exhibičního utkání extraligoví hráči.</w:t>
      </w:r>
    </w:p>
    <w:p>
      <w:pPr/>
      <w:r>
        <w:rPr>
          <w:b w:val="1"/>
          <w:bCs w:val="1"/>
        </w:rPr>
        <w:t xml:space="preserve">Michal Provazník, výkonný ředitel projektu Volley Beskydy: </w:t>
      </w:r>
      <w:r>
        <w:rPr/>
        <w:t xml:space="preserve">“Máme tady pozvanou reprezentační dvojicí Kubu Šépku a Jirku Sedláka, což je druhá česká dvojice po mistrech světa, a proti nimi nastoupí domácí dvojice, to znamená extraligoví hráči Black Volley Beskydy.” </w:t>
      </w:r>
    </w:p>
    <w:p>
      <w:pPr/>
      <w:r>
        <w:rPr/>
        <w:t xml:space="preserve">A právě členem sportovního projektu Volley Beskydy se stane i nový klub Golden Beach Čeladná.  </w:t>
      </w:r>
    </w:p>
    <w:p>
      <w:pPr/>
      <w:r>
        <w:rPr>
          <w:b w:val="1"/>
          <w:bCs w:val="1"/>
        </w:rPr>
        <w:t xml:space="preserve">Vavřinec Pečinka, prezident Volley Beskydy: “</w:t>
      </w:r>
      <w:r>
        <w:rPr/>
        <w:t xml:space="preserve">Je to skvělá zpráva, protože je to první klub, který je čistě postavený na hru na písku, to znamená beachový klub. A v krásném prostředí Čeladné. A bude se koncentrovat a snažit najít talenty, řekněme do 15 letých děvčat a chlapců.” </w:t>
      </w:r>
    </w:p>
    <w:p>
      <w:pPr/>
      <w:r>
        <w:rPr/>
        <w:t xml:space="preserve">Nový areál bude prioritně sloužit volejbalu, ovšem provozovat se tu dají i další sporty, plážový fotbal nebo házená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50496/celadna-otevrela-beachvolejbalovou-arenu-a-zalozila-svuj-zlaty-sportovni-odd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2026-06-23T10:45:41+02:00</dcterms:created>
  <dcterms:modified xsi:type="dcterms:W3CDTF">2026-06-23T10:45:41+02:00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