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Kala zakončily úspěšnou sezonu v Renetě</w:t>
      </w:r>
    </w:p>
    <w:p>
      <w:pPr/>
      <w:r>
        <w:rPr/>
        <w:t xml:space="preserve">Mažoretky Kala mají za sebou další úspěšnou sezonu, se kterou se rozloučily ve Společenském domě Reneta. A tím i spolek poděkoval za podporu rodičům, trenérkám a všem podporovatelům.</w:t>
      </w:r>
    </w:p>
    <w:p>
      <w:pPr/>
      <w:r>
        <w:rPr>
          <w:b w:val="1"/>
          <w:bCs w:val="1"/>
        </w:rPr>
        <w:t xml:space="preserve">Barbara Parchańská, předsedkyně Spolku Kala Havířov: </w:t>
      </w:r>
      <w:r>
        <w:rPr/>
        <w:t xml:space="preserve">"Vrcholem bylo mistrovství světa, kterému předcházelo mistrovství Evropy v Chorvatsku ve městě Novigrad, takže sezona byla náročná, bohatá a máme mnoho medailí a pohárů. Děvčata předvedou všech svých 13 sestav, které vlastně byly součástí letošní sezony. Pět z nich postoupilo na mistrovství světa, takže si myslím, že úspěch. A členská základna? Máme holčičky v menším věku, to jsou little kadetky, pak jsou kadetky, juniorky, seniorky, takže nebráníme si i starším dětem, nemusí být holčičky ve věku 4 let. A můžete mezi nás přijít, budeme určitě rádi.”</w:t>
      </w:r>
    </w:p>
    <w:p>
      <w:pPr/>
      <w:r>
        <w:rPr/>
        <w:t xml:space="preserve">anketa: “Byly jsme v Chorvatsku, byly jsme v Ostravě, v Karviné a na mistrovství světa jsme vyhrály třetí místo. Parta jsme dobrá a baví mě na těch mažoretkách to, že prostě děláme s hůlkou a nejvíc jsem se těšila na to, jak budeme vystupovat na náměstí."</w:t>
      </w:r>
    </w:p>
    <w:p>
      <w:pPr/>
      <w:r>
        <w:rPr/>
        <w:t xml:space="preserve">anketa: "Ten dnešní podvečer v Renetě, moc se na něho těším, protože naše mažoretky letos udělaly moc velký úspěch, snažily jsme se a taky jsme to někam dotáhly. Takže dneska to je taková naše rozlučka s těmito sestavami. Hodně moc kadetek se stávají teď juniorky, takže velký pokrok.”</w:t>
      </w:r>
    </w:p>
    <w:p>
      <w:pPr/>
      <w:r>
        <w:rPr/>
        <w:t xml:space="preserve">anketa: "Chodím na mažoretky tři roky a baví mě na tom to, že můžeme vystupovat na náměstí, můžeme vyhrávat a můžeme se snažit. A to mě na tom nejvíc baví, že máme medaile.”</w:t>
      </w:r>
    </w:p>
    <w:p>
      <w:pPr/>
      <w:r>
        <w:rPr/>
        <w:t xml:space="preserve">anketa: "Tak já jsem v juniorkách, jsem tu už sedm let a chtěla bych to dotáhnout tady na trenéra, chtěla bych si to zkusit, jaké to je, vytvářet ty různé choreografie a celkově tohle. Chtěla bych se tomu věnovat i nadále". Dalo by se říct, že jste taková velká rodina? "Jo, jasné, já mám všechny holky ráda, strašně." </w:t>
      </w:r>
    </w:p>
    <w:p>
      <w:pPr/>
      <w:r>
        <w:rPr/>
        <w:t xml:space="preserve">Jedna sezona končí, druhá však začíná a mažoretky čeká hodně práce.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“Tak volno už bylo během letních prázdnin, teď bude makačka, jelikož nám skončily kadetky, které jsou ve věku od 7 do 11 let a velké formace teda už nemůžeme za tuto věkovou kategorii dělat, takže jsme postoupily do věkové kategorie juniorky, takže to bude určitě náročné. A tím pádem musíme vymýšlet nové sestavy a choreografie skládat dohromady.”</w:t>
      </w:r>
    </w:p>
    <w:p>
      <w:pPr/>
      <w:r>
        <w:rPr/>
        <w:t xml:space="preserve">Co je na tom nejtěžší? Kde brát pořád tu inspiraci?</w:t>
      </w:r>
    </w:p>
    <w:p>
      <w:pPr/>
      <w:r>
        <w:rPr>
          <w:b w:val="1"/>
          <w:bCs w:val="1"/>
        </w:rPr>
        <w:t xml:space="preserve">Radka Klimková, trenérka a choreografka: </w:t>
      </w:r>
      <w:r>
        <w:rPr/>
        <w:t xml:space="preserve">“Inspiraci určitě musíme složit hlavy dohromady a vymýšlet nové témata, jelikož to není jenom choreografie, ale je určitě lepší, když každá sestava má určité téma. Určitě je to hodně práce jak na tréninku, tak i děvčat doma. Snažíme se, aby rodiče podporovali dítě, aby dohlíželi na to, aby to holky trénovaly doma. Různé twirlingy, dáváme jim domácí úkoly, které potom třeba odměníme i známkou, takže každá jednička, malý bonbon, cokoliv ony berou jako radost, takže je to láka k tomu, aby  se to naučily dřív.”</w:t>
      </w:r>
    </w:p>
    <w:p>
      <w:pPr/>
      <w:r>
        <w:rPr/>
        <w:t xml:space="preserve">První kvalifikační soutěže začnou mažoretkám Kala v dubnu. Děvčata společně se svými trenérkami udělají maximum proto, aby opět patřily mezi ty nejlepší v mažoretkovém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88/mazoretky-kala-zakoncily-uspesnou-sezonu-v-ren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2026-05-30T12:15:35+02:00</dcterms:created>
  <dcterms:modified xsi:type="dcterms:W3CDTF">2026-05-30T12:15:35+02:00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