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mostek v Žilině nahrazuje ocelová konstrukce</w:t>
      </w:r>
    </w:p>
    <w:p>
      <w:pPr/>
      <w:r>
        <w:rPr/>
        <w:t xml:space="preserve">Demontáž stávajícího dřevěného mostu u ulice Na Poříčí v Žilině proběhla ráno v pondělí 15. září. Během několika málo hodin tu pak přemostila Jičínku nová konstrukce z oceli.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základě mostních prohlídek byl identifikován nedobrý technický stav tohoto dřevěného mostu. Most byl tedy odstraněn a v minulých dnech byla instalovaná ocelová konstrukce. Nyní ještě probíhají dokončovací práce tak, aby most mohl být zprovozněn pro pěší i pro vozidla.”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“Než začali stavebníci starý most bourat, postavili přes řeku Jičínku provizorní lávku, asi 100 metrů od původního mostu. Ta však slouží pouze pro pěší a cyklisty. Obyvatelé ulice Na Poříčí po dobu výstavby nového mostu ke svým domům vozidly neprojedou.”</w:t>
      </w:r>
    </w:p>
    <w:p>
      <w:pPr/>
      <w:r>
        <w:rPr/>
        <w:t xml:space="preserve">Za řekou stojí tři, respektive včetně chaty čtyři domy.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“Museli se z touto situaci vyrovnat, ale věřím, že během několika málo týdnů bude most instalován a zkolaudován, aby mohl sloužit svým účelům. Kolaudace by měla proběhnout v polovině října letošního roku.” </w:t>
      </w:r>
    </w:p>
    <w:p>
      <w:pPr/>
      <w:r>
        <w:rPr/>
        <w:t xml:space="preserve">Nový most je tři metry široký a 19 metrů dlouhý. Jeho spodní stavba zůstala zachována, pouze v korytě řeky vyspravili dělníci kamenné podloží. Vzhledem k tomu, že nosná konstrukce, mostní svršek i zábradlí jsou z oceli, zvýší se nosnost na 20 tun. A zvýší se také jeho životnost, materiál není náročný na údržbu jako dřevo.</w:t>
      </w:r>
    </w:p>
    <w:p>
      <w:pPr/>
      <w:r>
        <w:rPr/>
        <w:t xml:space="preserve">Město za výměnu mostu, úpravu koryta vodního toku a nové zábradlí zaplatí téměř 5 milionů korun.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už se považuji za pamětníka, takže vím, že v těch místech, kde se teď řeší nový most, kousek níž stála lávka, která byla jenom pro pěší a auta se dostávaly k těm domkům za vodou přes brod. Lávka při povodni v roce 2009 nevydržela a byl následně postavený nový dřevěný most, bylo to v roce 2011. Nicméně při mostních prohlídkách se zjistilo, že most je napaden dřevomorkou. Bylo teda potřeba se zabývat projektem výstavby nového mostu. A myslím si, že to bude velkým přínosem pro obyvatele v těch domcích za Jičínkou, protože nosnost se zvedne na 20 tun, a určitě to bude přínosné i pro město, co se týká údržby, zimní údržby a tak dále."  </w:t>
      </w:r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“Agenda mostů a mostních objektů a propustku se řeší zhruba poslední čtyři roky. Máme zpracovaný takový pasport, řekněme seznam všech mostních objektů, kterých je na území města, ve vlastnictví města celkem 77. A postupně probíhá jejich oprava a rekonstrukce, tak jak si vyžaduje jejich stavební a technický stav. Z minulého období můžeme zmínit novou lávku přes řeku Jičínku na ulici Jugoslávská a Novosady. Můžeme zmínit novou lávku u pošty v Loučce, která byla realizovaná v loňském roce. Můžeme zmínit demolici lávky u střední školy zemědělské v Žilině. A taktéž můžeme zmínit chystanou velkou rekonstrukci mostu na ulici Dolní brána u Grasmanky, která by měla být zahájena v příštím roce.”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47/dreveny-mostek-v-ziline-nahrazuje-ocelova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2026-07-01T05:20:09+02:00</dcterms:created>
  <dcterms:modified xsi:type="dcterms:W3CDTF">2026-07-01T05:20:09+02:00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