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1.11.2025,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Merta, Kraus i hrabě Kinský míří na opavský Slunovrat Winter do kostela sv. Václava. Nabídne i komentované prohlídky</w:t>
      </w:r>
    </w:p>
    <w:p>
      <w:pPr/>
      <w:r>
        <w:rPr/>
        <w:t xml:space="preserve">Opava se chystá na další kulturní událost. Po letní části festivalu Slunovrat přichází jeho komornější podzimní verze. Nese název Winter Edition a do Opavy přináší dva večery plné hudby, besed i inspirativních setkání.</w:t>
      </w:r>
    </w:p>
    <w:p>
      <w:pPr/>
      <w:r>
        <w:rPr>
          <w:b w:val="1"/>
          <w:bCs w:val="1"/>
        </w:rPr>
        <w:t xml:space="preserve">Ivo Mludek, jeden z organizátorů festivalu: </w:t>
      </w:r>
      <w:r>
        <w:rPr/>
        <w:t xml:space="preserve">“Mezi jednotlivými ročníky festivalu Slunovrat, který probíhá vždy v červnu každého roku, se snažíme uspořádat vždycky takový půlfestival, říkáme tomu Slunovrat Winter Edition, probíhá vždycky v listopadu a je to z toho důvodu, že my máme moc rádi naše publikum a víme, že se s námi rádo potkává, tak je nám líto se s ním vidět jenom jednou za rok.”</w:t>
      </w:r>
    </w:p>
    <w:p>
      <w:pPr/>
      <w:r>
        <w:rPr/>
        <w:t xml:space="preserve">Festival proběhne v pátek 7. a sobotu 8. listopadu v kostele svatého Václava. I když je program menší než v červnu, na kvalitě rozhodně neubírá.</w:t>
      </w:r>
    </w:p>
    <w:p>
      <w:pPr/>
      <w:r>
        <w:rPr>
          <w:b w:val="1"/>
          <w:bCs w:val="1"/>
        </w:rPr>
        <w:t xml:space="preserve">Ivo Mludek, jeden z organizátorů festivalu: </w:t>
      </w:r>
      <w:r>
        <w:rPr/>
        <w:t xml:space="preserve">“Z hudby bych upozornil na roztancovanou kapelu, která se jmenuje Savana Funk. Jsou to kluci z Maroka, z Itálie, z Velké Británie. Myslím, že to bude stát za to stejně jako další roztancovaný koncert Davida Krause a jeho kapely Gipsy Brothers. A z klínění přinese koncert legendy, folkové Vladimíra Merty, který u nás oslaví svých 80 let.”</w:t>
      </w:r>
    </w:p>
    <w:p>
      <w:pPr/>
      <w:r>
        <w:rPr/>
        <w:t xml:space="preserve">Kromě hudby nabídne festival také literární čtení, filmové projekce a zajímavé debaty.</w:t>
      </w:r>
    </w:p>
    <w:p>
      <w:pPr/>
      <w:r>
        <w:rPr>
          <w:b w:val="1"/>
          <w:bCs w:val="1"/>
        </w:rPr>
        <w:t xml:space="preserve">Ivo Mludek, jeden z organizátorů festivalu: </w:t>
      </w:r>
      <w:r>
        <w:rPr/>
        <w:t xml:space="preserve">“Svoji novou knihu představí spisovatelka Kamila Hladká. Ta kniha se jmenuje Domů a pojednává o osudech vězenkyň. Aleš Palán přiveze film Raději zeští let v divočině. A určitě bude skvělé setkání s hrabětem Františkem Kinským, s nímž bude nejenom o modré krvi debatovat Kastelánka Raduňského zámku Markéta Kouřilová.” </w:t>
      </w:r>
    </w:p>
    <w:p>
      <w:pPr/>
      <w:r>
        <w:rPr/>
        <w:t xml:space="preserve">Návštěvníci se mohou těšit i na komentované prohlídky významných opavských památek – včetně kostela svatého Václava, kde se festival uskuteční.</w:t>
      </w:r>
    </w:p>
    <w:p>
      <w:pPr/>
      <w:r>
        <w:rPr>
          <w:b w:val="1"/>
          <w:bCs w:val="1"/>
        </w:rPr>
        <w:t xml:space="preserve">Ivo Mludek, jeden z organizátorů festivalu: </w:t>
      </w:r>
      <w:r>
        <w:rPr/>
        <w:t xml:space="preserve">“Lísky jsou stále ještě k dispozici. Buď to v kamenných obchodech, nebo na smsticket. Najdete na našich stránkách odkazy, přes které si můžete vstupenky koupit.”</w:t>
      </w:r>
    </w:p>
    <w:p>
      <w:pPr/>
      <w:r>
        <w:rPr/>
        <w:t xml:space="preserve">Dva listopadové večery v Opavě tak opět propojí hudbu, slovo a přátelskou atmosféru, která je pro festival Slunovrat typická.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414/merta-kraus-i-hrabe-kinsky-miri-na-opavsky-slunovrat-winter-do-kostela-sv-vaclava-nabidne-i-komentovane-pro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2026-09-24T15:57:34+02:00</dcterms:created>
  <dcterms:modified xsi:type="dcterms:W3CDTF">2026-09-24T15:57:34+02:00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