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Slezskoostravští senioři se bavili na každoročním plese, postaralo se o to vystoupení kouzelnice i striptýz</w:t>
      </w:r>
    </w:p>
    <w:p>
      <w:pPr/>
      <w:r>
        <w:rPr/>
        <w:t xml:space="preserve">Že bavit se dá v jakémkoli věku, ukázali slezskoostravští penzisté už na 17. ročníku Plesu pro seniory. Užít si tance a další zábavy si jich opět přišlo více než sto a ani letos neodešli zklamaní.</w:t>
      </w:r>
    </w:p>
    <w:p>
      <w:pPr/>
      <w:r>
        <w:rPr>
          <w:b w:val="1"/>
          <w:bCs w:val="1"/>
        </w:rPr>
        <w:t xml:space="preserve">Richard Vereš (ANO), starosta Slezské Ostravy:</w:t>
      </w:r>
      <w:r>
        <w:rPr/>
        <w:t xml:space="preserve"> "Je to velmi tradiční akce. My se nicméně snažíme, aby každý rok byl program něčím speciální, a vždycky se snažíme seniory i něčím překvapit. V letošním roce to je, a jednou jsme to zařadili do programu, pánský striptýz, takže zejména seniorky si myslím, že se mají dnes na co těšit."</w:t>
      </w:r>
    </w:p>
    <w:p>
      <w:pPr/>
      <w:r>
        <w:rPr/>
        <w:t xml:space="preserve">Kromě živé hudby skupiny Mirabel a letošního překvapení čekala seniory tradičně také bohatá tombola. Ani letošní ples se pak neobešel bez tanečního vystoupení a o zábavný program se tentokrát postarala také kouzelnice Radana.</w:t>
      </w:r>
    </w:p>
    <w:p>
      <w:pPr/>
      <w:r>
        <w:rPr/>
        <w:t xml:space="preserve">Jaké to bylo dělat pomocníka kouzelnici?</w:t>
      </w:r>
    </w:p>
    <w:p>
      <w:pPr/>
      <w:r>
        <w:rPr>
          <w:b w:val="1"/>
          <w:bCs w:val="1"/>
        </w:rPr>
        <w:t xml:space="preserve">anketa, účastníci plesu pro seniory:</w:t>
      </w:r>
      <w:r>
        <w:rPr/>
        <w:t xml:space="preserve"> "No, byl jsem z toho na nervy, ale šlo to. No a byl jsem překvapený, že mi ty moje slipy nevytáhla, ale nějaké vytáhla. Jak se to tam dalo dohromady?"</w:t>
      </w:r>
    </w:p>
    <w:p>
      <w:pPr/>
      <w:r>
        <w:rPr/>
        <w:t xml:space="preserve">A jak si užíváte ples?</w:t>
      </w:r>
    </w:p>
    <w:p>
      <w:pPr/>
      <w:r>
        <w:rPr>
          <w:b w:val="1"/>
          <w:bCs w:val="1"/>
        </w:rPr>
        <w:t xml:space="preserve">anketa, účastníci plesu pro seniory</w:t>
      </w:r>
      <w:r>
        <w:rPr>
          <w:b w:val="1"/>
          <w:bCs w:val="1"/>
        </w:rPr>
        <w:t xml:space="preserve">:</w:t>
      </w:r>
      <w:r>
        <w:rPr/>
        <w:t xml:space="preserve"> "Vždycky to táhneme skoro do posledku s tou naší partou, co tady je, a je to výborné, no."</w:t>
      </w:r>
    </w:p>
    <w:p>
      <w:pPr/>
      <w:r>
        <w:rPr/>
        <w:t xml:space="preserve">Jaké to bylo dělat pomocnici kouzelnici?</w:t>
      </w:r>
    </w:p>
    <w:p>
      <w:pPr/>
      <w:r>
        <w:rPr>
          <w:b w:val="1"/>
          <w:bCs w:val="1"/>
        </w:rPr>
        <w:t xml:space="preserve">anketa, účastníci plesu pro seniory</w:t>
      </w:r>
      <w:r>
        <w:rPr>
          <w:b w:val="1"/>
          <w:bCs w:val="1"/>
        </w:rPr>
        <w:t xml:space="preserve">:</w:t>
      </w:r>
      <w:r>
        <w:rPr/>
        <w:t xml:space="preserve"> "No, úplně super. Akorát mě mrzí, že mi nevyčarovala toho pěkného, krásného, nějakého chlapa."</w:t>
      </w:r>
    </w:p>
    <w:p>
      <w:pPr/>
      <w:r>
        <w:rPr/>
        <w:t xml:space="preserve">A co jinak říkáte na ples?</w:t>
      </w:r>
    </w:p>
    <w:p>
      <w:pPr/>
      <w:r>
        <w:rPr>
          <w:b w:val="1"/>
          <w:bCs w:val="1"/>
        </w:rPr>
        <w:t xml:space="preserve">anketa, účastníci plesu pro seniory</w:t>
      </w:r>
      <w:r>
        <w:rPr>
          <w:b w:val="1"/>
          <w:bCs w:val="1"/>
        </w:rPr>
        <w:t xml:space="preserve">:</w:t>
      </w:r>
      <w:r>
        <w:rPr/>
        <w:t xml:space="preserve"> "Jo, super, každý rok. Prostě je to vynikající. Je to sedmnáctý ples a vím, že všichni odcházíme spokojení."</w:t>
      </w:r>
    </w:p>
    <w:p>
      <w:pPr/>
      <w:r>
        <w:rPr>
          <w:b w:val="1"/>
          <w:bCs w:val="1"/>
        </w:rPr>
        <w:t xml:space="preserve">anketa, účastníci plesu pro seniory</w:t>
      </w:r>
      <w:r>
        <w:rPr>
          <w:b w:val="1"/>
          <w:bCs w:val="1"/>
        </w:rPr>
        <w:t xml:space="preserve">:</w:t>
      </w:r>
      <w:r>
        <w:rPr/>
        <w:t xml:space="preserve"> "No tak chodím tady často s důchodci, máme tady toho hodně. No a je to nádherné. Vždycky jsme chodili na plesy a do divadel, takže proč bych toho měl nechat, když jsem v důchodě?" </w:t>
      </w:r>
    </w:p>
    <w:p>
      <w:pPr/>
      <w:r>
        <w:rPr>
          <w:b w:val="1"/>
          <w:bCs w:val="1"/>
        </w:rPr>
        <w:t xml:space="preserve">Kateřina Krenželoková (ANO), místostarostka Slezské Ostravy:</w:t>
      </w:r>
      <w:r>
        <w:rPr/>
        <w:t xml:space="preserve"> "Když jsme začínali první ples, tak jsme skutečně obcházeli seniory a přemlouvali je, aby vůbec na ples pro seniory přišli. A většina reagovala tím způsobem, že řekli: 'My už jsme na to staří a my už se nebavíme tolik.' A dneska, když vidíte, já mám možnost pozorovat tu změnu, že skutečně těch lidí přibývá. Je jich čím dál tím více a umí se bavit skvěle. A myslím si, že kolikrát si i my mladší ročníky z nich můžeme vzít příklad."</w:t>
      </w:r>
    </w:p>
    <w:p>
      <w:pPr/>
      <w:r>
        <w:rPr/>
        <w:t xml:space="preserve">Kromě plesů pořádá pro své seniory městský obvod také spoustu dalších akcí, jako jsou oslavy masopustu, Halloweenu nebo oblíbená zahradní slavnost. Mimo to pro ně organizuje také každoroční výjezdy do zahraničí.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860/slezskoostravsti-seniori-se-bavili-na-kazdorocnim-plese-postaralo-se-o-to-vystoupeni-kouzelnice-i-stripty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2026-08-07T04:17:07+02:00</dcterms:created>
  <dcterms:modified xsi:type="dcterms:W3CDTF">2026-08-07T04:17:07+02:00</dcterms:modified>
</cp:coreProperties>
</file>

<file path=docProps/custom.xml><?xml version="1.0" encoding="utf-8"?>
<Properties xmlns="http://schemas.openxmlformats.org/officeDocument/2006/custom-properties" xmlns:vt="http://schemas.openxmlformats.org/officeDocument/2006/docPropsVTypes"/>
</file>