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13.12.2025, 13:45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Karvinou obsadili judisté a excelovali místní sportovci, kteří za město získali sedm medailí</w:t>
      </w:r>
    </w:p>
    <w:p>
      <w:pPr/>
      <w:r>
        <w:rPr/>
        <w:t xml:space="preserve">Velká cena Karviné v judu se uskutečnila již podeváté, a to ve složení sto devadesáti závodníků mezinárodního složení. </w:t>
      </w:r>
    </w:p>
    <w:p>
      <w:pPr/>
      <w:r>
        <w:rPr>
          <w:b w:val="1"/>
          <w:bCs w:val="1"/>
        </w:rPr>
        <w:t xml:space="preserve">Andrzej Bizoń (nestr. za SOCDEM), náměstek primátora Karviné:</w:t>
      </w:r>
      <w:r>
        <w:rPr/>
        <w:t xml:space="preserve"> "Velká cena Karviné v judu je tradiční akcí v kalendáři sportovních událostí v našem městě a samozřejmě od několika let je to mezinárodní akce. Jsme velmi rádi, že se věnujeme hlavně mládeži. Vychovávají je, ukazují správnou cestu. No a v dalších letech reprezentují naše město třeba i na takových mezinárodních utkáních."</w:t>
      </w:r>
    </w:p>
    <w:p>
      <w:pPr/>
      <w:r>
        <w:rPr/>
        <w:t xml:space="preserve">Začátečníci ještě nemohli startovat na soutěži. Ke startu potřebují děti alespoň část úrovně žlutého pásku, a to z důvodu, aby si neublížily, když judo ještě zcela neovládají.</w:t>
      </w:r>
    </w:p>
    <w:p>
      <w:pPr/>
      <w:r>
        <w:rPr>
          <w:b w:val="1"/>
          <w:bCs w:val="1"/>
        </w:rPr>
        <w:t xml:space="preserve">Karel Štefánik, organizátor a předseda oddílu TJ Judo Baník</w:t>
      </w:r>
      <w:r>
        <w:rPr>
          <w:b w:val="1"/>
          <w:bCs w:val="1"/>
        </w:rPr>
        <w:t xml:space="preserve">: </w:t>
      </w:r>
      <w:r>
        <w:rPr/>
        <w:t xml:space="preserve">"My momentálně máme, řekněme, čtyři až pět kvalitních závodníků, kteří pravidelně vozí medaile ze soutěží vlastně po celé republice. Terezka Kavalíková nám udělala přeborníky vlastně ČR, což je největší soutěž pro U14 a víceméně vozí medaile z každé soutěže tyto děti."</w:t>
      </w:r>
    </w:p>
    <w:p>
      <w:pPr/>
      <w:r>
        <w:rPr/>
        <w:t xml:space="preserve">Za Karvinou letos startovalo celkem osm závodníků. Soutěž se neustále vylepšuje, jak co se týká pravidel, tak i organizace.</w:t>
      </w:r>
    </w:p>
    <w:p>
      <w:pPr/>
      <w:r>
        <w:rPr>
          <w:b w:val="1"/>
          <w:bCs w:val="1"/>
        </w:rPr>
        <w:t xml:space="preserve">Karel Štefánik, organizátor a předseda oddílu TJ Judo Baník</w:t>
      </w:r>
      <w:r>
        <w:rPr>
          <w:b w:val="1"/>
          <w:bCs w:val="1"/>
        </w:rPr>
        <w:t xml:space="preserve">: </w:t>
      </w:r>
      <w:r>
        <w:rPr/>
        <w:t xml:space="preserve">"Už druhým rokem pořádáme tuto soutěž na čtyřech tatami. Je to pro urychlení soutěže, aby to lépe odsýpalo. Je to i pro závodníky lepší, protože dlouho nečekají na své zápasy, nevychladnou po rozcvičce a podobně. Letos máme novinku, rozhodčí budou mít kamery k dispozici. Kamery slouží k tomu, že když není dobře vidět hod, rozhodčí si mohou vrátit ten záznam a posoudit. Je to něco podobného jako ve fotbale."</w:t>
      </w:r>
    </w:p>
    <w:p>
      <w:pPr/>
      <w:r>
        <w:rPr/>
        <w:t xml:space="preserve">U závodníků bylo možné vidět, že jeden z dvojice má vždy červený pásek, a to z důvodu, aby rozhodčí poznali, který závodník startuje na které straně tatami a mohli ho bodově ohodnotit. V judu se tato pozice rozlišuje právě šerpou, nebo pak modrým kimonem. </w:t>
      </w:r>
    </w:p>
    <w:p>
      <w:pPr/>
      <w:r>
        <w:rPr>
          <w:b w:val="1"/>
          <w:bCs w:val="1"/>
        </w:rPr>
        <w:t xml:space="preserve">Vojtěch Kasperkevič, závodník v judu: </w:t>
      </w:r>
      <w:r>
        <w:rPr/>
        <w:t xml:space="preserve">"Zkoušel jsem ho prostě, když už jsem měl ten 1 bod, tak jsem ho zkoušel dát na záda, abych ho oslabil, aby měl méně sil, a pak ho mohl už jenom překvapit. Nakonec už mi došly síly, tak jsem se to snažil jenom udržet, ten 1 bod. Dal jsem ruku přes osu páteře, což se u U12 nesmí, tak jsem ztratil bod. Jsem rád, že jsem to nakonec vyhrál."</w:t>
      </w:r>
    </w:p>
    <w:p>
      <w:pPr/>
      <w:r>
        <w:rPr/>
        <w:t xml:space="preserve">Karviná nakonec získala v letošním roce celkem sedm medailí.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2145/karvinou-obsadili-judiste-a-excelovali-mistni-sportovci-kteri-za-mesto-ziskali-sedm-meda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2026-08-13T18:19:17+02:00</dcterms:created>
  <dcterms:modified xsi:type="dcterms:W3CDTF">2026-08-13T18:19:17+02:00</dcterms:modified>
</cp:coreProperties>
</file>

<file path=docProps/custom.xml><?xml version="1.0" encoding="utf-8"?>
<Properties xmlns="http://schemas.openxmlformats.org/officeDocument/2006/custom-properties" xmlns:vt="http://schemas.openxmlformats.org/officeDocument/2006/docPropsVTypes"/>
</file>