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 let od ukončení provozu dvounápravových tramvají v Ostravě připomněly nostalgické jízdy</w:t>
      </w:r>
    </w:p>
    <w:p>
      <w:pPr/>
      <w:r>
        <w:rPr/>
        <w:t xml:space="preserve">Provoz dvounápravových tramvají z Poruby do Budišovic byl ukončen slavnostní jízdou 22. února 1986, a to nejen v Ostravě. Tato trať byla poslední v celém tehdejším Československu.</w:t>
      </w:r>
    </w:p>
    <w:p>
      <w:pPr/>
      <w:r>
        <w:rPr>
          <w:b w:val="1"/>
          <w:bCs w:val="1"/>
        </w:rPr>
        <w:t xml:space="preserve">Jiří Boháček, historik DPO</w:t>
      </w:r>
      <w:r>
        <w:rPr>
          <w:b w:val="1"/>
          <w:bCs w:val="1"/>
        </w:rPr>
        <w:t xml:space="preserve">:</w:t>
      </w:r>
      <w:r>
        <w:rPr/>
        <w:t xml:space="preserve"> "Elektrická tramvaj jezdila co 40 minut, potom dokonce co 24 minut. A hlavně tady byl velký nápor o sobotách a nedělích, kdy tady vlastně je taková rekreační oblast Ostravy, a proto tady ta trať je zachovaná, protože vlastně nějaký dopravní generál ze 60. let, tak ten ty jednokolejné trati do Klimkovic, do Hlučína, do Hrabové Ščučí, všechny se zrušil."</w:t>
      </w:r>
    </w:p>
    <w:p>
      <w:pPr/>
      <w:r>
        <w:rPr>
          <w:b w:val="1"/>
          <w:bCs w:val="1"/>
        </w:rPr>
        <w:t xml:space="preserve">Robert Hackenberg, řidič historických vozidel DPO</w:t>
      </w:r>
      <w:r>
        <w:rPr>
          <w:b w:val="1"/>
          <w:bCs w:val="1"/>
        </w:rPr>
        <w:t xml:space="preserve">:</w:t>
      </w:r>
      <w:r>
        <w:rPr/>
        <w:t xml:space="preserve"> "Konec starých tramvají si pamatuji jako malé dítě. Pak se mi naskytla možnost ve 28 letech nastoupit k dopravnímu podniku jako řidič tramvaje."</w:t>
      </w:r>
    </w:p>
    <w:p>
      <w:pPr/>
      <w:r>
        <w:rPr>
          <w:b w:val="1"/>
          <w:bCs w:val="1"/>
        </w:rPr>
        <w:t xml:space="preserve">účastníci historické jízdy:</w:t>
      </w:r>
      <w:r>
        <w:rPr/>
        <w:t xml:space="preserve"> "Stará tramvaj, ta se mi líbí."</w:t>
      </w:r>
    </w:p>
    <w:p>
      <w:pPr/>
      <w:r>
        <w:rPr/>
        <w:t xml:space="preserve">"Pamatuji si, že to jezdilo z Ostravy-Svinova do Klimkovic. Tato dřevěná tramvaj, dřevěné lavice, drncala, bylo to fajn."</w:t>
      </w:r>
    </w:p>
    <w:p>
      <w:pPr/>
      <w:r>
        <w:rPr/>
        <w:t xml:space="preserve">Smyčka Poruba, Vřesinská odkud tramvaj do Budišovic, Zátiší dnes vyjíždí, byla postavena v roce 1969 a je nyní jediným místem v Ostravě, kde působí dispečer, který soupravu vypravuje hvizdem na píšťalku.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328/40-let-od-ukonceni-provozu-dvounapravovych-tramvaji-v-ostrave-pripomnely-nostalgick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2026-09-10T19:54:28+02:00</dcterms:created>
  <dcterms:modified xsi:type="dcterms:W3CDTF">2026-09-10T19:54:28+02:00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