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Majáles v Havířově přilákal studenty, náměstí ovládla hudba i fantasy atmosféra</w:t>
      </w:r>
    </w:p>
    <w:p>
      <w:pPr/>
      <w:r>
        <w:rPr/>
        <w:t xml:space="preserve">Oslava studentského života a mládí. To je Majáles. V Havířově se tradičně konal na náměstí Republiky. Pořádající Střední průmyslová škola elektrotechnická připravila pro ostatní studenty opravdu pestrý program.</w:t>
      </w:r>
    </w:p>
    <w:p>
      <w:pPr/>
      <w:r>
        <w:rPr>
          <w:b w:val="1"/>
          <w:bCs w:val="1"/>
        </w:rPr>
        <w:t xml:space="preserve">David Slonina, organizátor Majálesu, student SPŠE:</w:t>
      </w:r>
      <w:r>
        <w:rPr/>
        <w:t xml:space="preserve"> „Je to super, modlili jsme se, ať to počasí vyjde do poslední chvíle, vypadalo to, že nám to dnes proprší, nakonec to dopadlo dobře, je krásné počasí, studenti chodí. Máme připravenou spoustu kapel i doprovodného programu, jako například šerm nebo na konci večera ohnivou show, všechno na téma fantasy samozřejmě. Celý dnešek jsme tematizovali do tohoto stylu, vidím tady spoustu lidí v maskách, což je taky super. Spousta studentů přišla v maskách, i pódium, všechno je tematizované právě na tohle. Hlavní hvězdy se nám dnes představí závěrem večera Malalata, předtím rapper Psycho Rhyme, takže myslím si, že to dnes vyjde a bude to moc pěkné. Chtěl bych poděkovat naší škole, Střední průmyslové škole elektrotechnické, že nás v tom podporuje a že nám poskytla studenty na pomoc s dnešní stavbou, a chtěl bych poděkovat samozřejmě všem partnerům a sponzorům dnešní akce.“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z Gymnázia Komenského a těšili jsme se strašně moc. Už celý týden čekám, až budu moct nést vlajku a bojovat za naši školu. Náš pár už odešel, aby mohl zvítězit, a doufáme, že vyhrajeme nějakou hodnotnou cenu.“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„Tak my jsme se s Adélkou rozhodli jít za upíry. Řekli jsme si, pro nás oba je to vlastně první Majáles. Ona je už ve třetím ročníku, ale nikdy předtím nebyla. A tak jsme si řekli, že by bylo fajn, kdybychom šli soutěžit jako král a královna Majálesu. Máme rádi takové sidequesty, rádi děláme zábavné věci, tak jsme tady jako král a královna a určitě to vyhrajeme.“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„Jsme tady s dolním gymplem a musíme samozřejmě oslavovat, co se dá. Škola je jednou a bude vždycky a musíme si vzpomínat. Nejde jinak. Co jsem viděl, alespoň všechny, kteří budou vystupovat, tak je to skvělý výběr umělců." Budete pařit až do rána? "Samozřejmě, není jiná možnost.“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tady poprvé, takže nemám žádná očekávání, ale těším se. Doufám, že tu budou hrát hezkou hudbu a těším se.“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„S kamarádkami jsme přemýšlely, jak vymyslet kostým, protože já se ráda zapojuji do kostýmů a takhle se zapojuji každý rok. Dnes jsem si připravila kostým elfky. Je netradiční, protože elfky jsou většinou známé s lukem a šípem, já jsem spíš taková květinová. Mám uši, květinové náušnice, růžové šaty, křídla. Je to za mě velká podpora studentům z celého Havířova, protože se zapojují všechny školy.“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„Máme tady přichystaný workshop, budeme samozřejmě šermovat. Můžeme taky učit děti, vzali jsme si dřevěné meče.“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 jsem sem s kamarádem a chceme si to tady užít co nejvíce. A snad naučit něco málo místní obyvatele šermu a tak dále.“</w:t>
      </w:r>
    </w:p>
    <w:p>
      <w:pPr/>
      <w:r>
        <w:rPr/>
        <w:t xml:space="preserve">Studenti si na náměstí nejvíce užili závěrečné vystoupení v podání DJů Malalata. V příštím roce převezme štafetu v pořádání Majálesu Gymnázium Komenského.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353/majales-v-havirove-prilakal-studenty-namesti-ovladla-hudba-i-fantasy-atmosf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2026-06-19T15:39:11+02:00</dcterms:created>
  <dcterms:modified xsi:type="dcterms:W3CDTF">2026-06-19T15:39:11+02:00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