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SK Stonava uzavřeli úspěšnou sezonu</w:t>
      </w:r>
    </w:p>
    <w:p>
      <w:pPr/>
      <w:r>
        <w:rPr/>
        <w:t xml:space="preserve">Dorostenci navíc svou premiérovou sezonu v krajské  soutěži okořenili účastí v Poháru okresu Karviná. Ve finálovém utkání proti FK  Těrlicko 2022 předvedli bojovný výkon, na vítězství to však tentokrát nestačilo  a podlehli těsně 0:1.</w:t>
      </w:r>
    </w:p>
    <w:p>
      <w:pPr/>
      <w:r>
        <w:rPr>
          <w:b w:val="1"/>
          <w:bCs w:val="1"/>
        </w:rPr>
        <w:t xml:space="preserve">Adam  Otruba, kapitán Dorostu A SK Stonava</w:t>
      </w:r>
      <w:r>
        <w:rPr>
          <w:b w:val="1"/>
          <w:bCs w:val="1"/>
        </w:rPr>
        <w:t xml:space="preserve">:</w:t>
      </w:r>
      <w:r>
        <w:rPr/>
        <w:t xml:space="preserve"> "Trenér nám říkal, že to bude prostě o jedné brance. Dostali jsme takový blbý gól a soupeř už to udržel."</w:t>
      </w:r>
    </w:p>
    <w:p>
      <w:pPr/>
      <w:r>
        <w:rPr/>
        <w:t xml:space="preserve">Ani těsná porážka ale nemohla pokazit celkový dojem z  mimořádně vydařené sezony. Stonavští mladíci v krajské soutěži dlouho bojovali o  prvenství a nakonec obsadili jako nováček výborné druhé místo.</w:t>
      </w:r>
    </w:p>
    <w:p>
      <w:pPr/>
      <w:r>
        <w:rPr>
          <w:b w:val="1"/>
          <w:bCs w:val="1"/>
        </w:rPr>
        <w:t xml:space="preserve">Michal  Tyc, asistent trenéra dorostu SK Stonava</w:t>
      </w:r>
      <w:r>
        <w:rPr>
          <w:b w:val="1"/>
          <w:bCs w:val="1"/>
        </w:rPr>
        <w:t xml:space="preserve">:</w:t>
      </w:r>
      <w:r>
        <w:rPr/>
        <w:t xml:space="preserve"> "My jsme si dali předsezonní cíl být do pátého místa. Kluci se ho nezalekli, ale natvrdo bojovali."</w:t>
      </w:r>
    </w:p>
    <w:p>
      <w:pPr/>
      <w:r>
        <w:rPr>
          <w:b w:val="1"/>
          <w:bCs w:val="1"/>
          <w:i w:val="1"/>
          <w:iCs w:val="1"/>
        </w:rPr>
        <w:t xml:space="preserve">Adam Otruba, kapitán Dorostu A SK Stonava</w:t>
      </w:r>
      <w:r>
        <w:rPr>
          <w:b w:val="1"/>
          <w:bCs w:val="1"/>
          <w:i w:val="1"/>
          <w:iCs w:val="1"/>
        </w:rPr>
        <w:t xml:space="preserve">:</w:t>
      </w:r>
      <w:r>
        <w:rPr>
          <w:i w:val="1"/>
          <w:iCs w:val="1"/>
        </w:rPr>
        <w:t xml:space="preserve"> "Určitě vynikající sezóna. Musím říct, že zásluhy mají na tom trenéři, my samotní i rodiče. Celá organizace i vedení. Jsem šťastný, že tu jsem."</w:t>
      </w:r>
    </w:p>
    <w:p>
      <w:pPr/>
      <w:r>
        <w:rPr/>
        <w:t xml:space="preserve">Úspěšnou sezonu za sebou mají také muži SK Stonava. Ve  své premiérové sezoně ve 4. lize obsadili páté místo a ročník zakončili domácím  vítězstvím nad vítězem soutěže Havířovem.</w:t>
      </w:r>
    </w:p>
    <w:p>
      <w:pPr/>
      <w:r>
        <w:rPr/>
        <w:t xml:space="preserve">Po prvním poločase přitom domácí prohrávali 1:2. Ve  druhé půli ale nastoupil zkušený Josef Zoller, který po hodině hry vyrovnal na  2:2. V závěru utkání pak rozhodl o obratu Mikšaník a v 87. minutě pojistil  vítězství na konečných 4:2 kapitán Jakub Hejda.</w:t>
      </w:r>
    </w:p>
    <w:p>
      <w:pPr/>
      <w:r>
        <w:rPr>
          <w:b w:val="1"/>
          <w:bCs w:val="1"/>
        </w:rPr>
        <w:t xml:space="preserve">Jakub  Hejda, kapitán SK Stonava</w:t>
      </w:r>
      <w:r>
        <w:rPr>
          <w:b w:val="1"/>
          <w:bCs w:val="1"/>
        </w:rPr>
        <w:t xml:space="preserve">:</w:t>
      </w:r>
      <w:r>
        <w:rPr/>
        <w:t xml:space="preserve"> "Jako nováček si myslím, že to byla hodně složitá sezóna, ale hodně, hodně dobrá. Myslím si, že jaro byla neskutečná jízda."</w:t>
      </w:r>
    </w:p>
    <w:p>
      <w:pPr/>
      <w:r>
        <w:rPr/>
        <w:t xml:space="preserve">Vyrovnávací branka Josefa Zollera měla navíc symbolický  význam. Oblíbený stonavský fotbalista totiž po utkání definitivně uzavřel svou  bohatou kariéru.</w:t>
      </w:r>
    </w:p>
    <w:p>
      <w:pPr/>
      <w:r>
        <w:rPr>
          <w:b w:val="1"/>
          <w:bCs w:val="1"/>
        </w:rPr>
        <w:t xml:space="preserve">Josef  Zoller, hráč SK Stonava</w:t>
      </w:r>
      <w:r>
        <w:rPr>
          <w:b w:val="1"/>
          <w:bCs w:val="1"/>
        </w:rPr>
        <w:t xml:space="preserve">:</w:t>
      </w:r>
      <w:r>
        <w:rPr/>
        <w:t xml:space="preserve"> "To už bylo definitivní. To byl takový bonus, takový přídavek pro diváky. Za Havířov jsem si taky zahrál, takže oba ty kluby miluju. Samozřejmě Stonava - to je číslo jedna, srdce."</w:t>
      </w:r>
    </w:p>
    <w:p>
      <w:pPr/>
      <w:r>
        <w:rPr/>
        <w:t xml:space="preserve">Spokojenost neskrýval ani trenér Tomáš Mančař, který s  týmem splnil předsezonní cíl.</w:t>
      </w:r>
    </w:p>
    <w:p>
      <w:pPr/>
      <w:r>
        <w:rPr>
          <w:b w:val="1"/>
          <w:bCs w:val="1"/>
        </w:rPr>
        <w:t xml:space="preserve">Tomáš  Mančař, trenér SK Stonava</w:t>
      </w:r>
      <w:r>
        <w:rPr>
          <w:b w:val="1"/>
          <w:bCs w:val="1"/>
        </w:rPr>
        <w:t xml:space="preserve">:</w:t>
      </w:r>
      <w:r>
        <w:rPr/>
        <w:t xml:space="preserve"> "Celou sezónu budu hodnotit jenom pozitivně. Řekli jsme si, že budeme hrát do šestého místa, tam jsme se chtěli pohybovat. Cítili jsme se na to. Myslím si, že jsme zaslouženě tam, kde jsme, a odpovídá to tomu celému roku, co jsme odehráli."</w:t>
      </w:r>
    </w:p>
    <w:p>
      <w:pPr/>
      <w:r>
        <w:rPr/>
        <w:t xml:space="preserve">Úspěchy stonavských fotbalistů ocenilo také vedení obce.</w:t>
      </w:r>
    </w:p>
    <w:p>
      <w:pPr/>
      <w:r>
        <w:rPr>
          <w:b w:val="1"/>
          <w:bCs w:val="1"/>
        </w:rPr>
        <w:t xml:space="preserve">Tomáš  Wawrzyk (ANO), starosta obce Stonava</w:t>
      </w:r>
      <w:r>
        <w:rPr>
          <w:b w:val="1"/>
          <w:bCs w:val="1"/>
        </w:rPr>
        <w:t xml:space="preserve">:</w:t>
      </w:r>
      <w:r>
        <w:rPr/>
        <w:t xml:space="preserve"> "Obec podporuje jak sportovce, tak se samozřejmě stará i o areál, který je tady vybudovaný. Snažíme se ho rozšiřovat, opravovat, udržovat, aby vyhovoval moderní době. A to zázemí tady pro ty sportovce bylo."</w:t>
      </w:r>
    </w:p>
    <w:p>
      <w:pPr/>
      <w:r>
        <w:rPr/>
        <w:t xml:space="preserve">Fotbalisty nyní čeká krátká přestávka. Už začátkem července ale zahájí  přípravu na nový soutěžní ročník. Muži navíc během léta vstoupí do zápasů  poháru MOL Cup.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5299/fotbaliste-sk-stonava-uzavreli-uspesn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2026-08-06T04:56:37+02:00</dcterms:created>
  <dcterms:modified xsi:type="dcterms:W3CDTF">2026-08-06T04:56:37+02:00</dcterms:modified>
</cp:coreProperties>
</file>

<file path=docProps/custom.xml><?xml version="1.0" encoding="utf-8"?>
<Properties xmlns="http://schemas.openxmlformats.org/officeDocument/2006/custom-properties" xmlns:vt="http://schemas.openxmlformats.org/officeDocument/2006/docPropsVTypes"/>
</file>