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30.6.2026,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U Studny uspořádala projektový den pro své žáky</w:t>
      </w:r>
    </w:p>
    <w:p>
      <w:pPr/>
      <w:r>
        <w:rPr/>
        <w:t xml:space="preserve">Škola tak pozvala složky integrovaného záchranného systému, vojáky i další instituce, které dětem předváděly svou činnost a udělovaly také dobré preventivní rady.</w:t>
      </w:r>
    </w:p>
    <w:p>
      <w:pPr/>
      <w:r>
        <w:rPr>
          <w:b w:val="1"/>
          <w:bCs w:val="1"/>
        </w:rPr>
        <w:t xml:space="preserve">Martin Bandor, ředitel ZŠ a MŠ U Studny:</w:t>
      </w:r>
      <w:r>
        <w:rPr/>
        <w:t xml:space="preserve"> "My jsme chtěli vyplnit ty poslední dny ve škole před prázdninami, kdy už žáci nemají pravidelnou výuku něčím smysluplným, něčím podnětným, a tak jsme se rozhodli uspořádat projektový den. Nazvali jsme to Den bezpečnosti."</w:t>
      </w:r>
    </w:p>
    <w:p>
      <w:pPr/>
      <w:r>
        <w:rPr>
          <w:b w:val="1"/>
          <w:bCs w:val="1"/>
        </w:rPr>
        <w:t xml:space="preserve">Stanislava Starzová, zástupkyně ředitele ZŠ a MŠ U Studny:</w:t>
      </w:r>
      <w:r>
        <w:rPr/>
        <w:t xml:space="preserve"> "Smyslem je orientace na ochranu našich dětí, aby věděly, na koho se obrátit v případě potřeby, ale je také zaměřená na zdravý životní styl a na ochranu zdraví. Oslovili jsme jednotný záchranný systém, který všichni ochotně přijeli. Dále jsme ke spolupráci přizvali karvinské střední školy, takže tady máme Střední zdravotnickou školu, Školu ochrany osob a majetku a máme tady ze Střední školy techniky a služeb skupinku workoutistů. Máme tady také zástupce Českého červeného kříže."</w:t>
      </w:r>
    </w:p>
    <w:p>
      <w:pPr/>
      <w:r>
        <w:rPr/>
        <w:t xml:space="preserve">Součástí akce tak bylo také stanoviště krizového centra pro děti a rodinu.</w:t>
      </w:r>
    </w:p>
    <w:p>
      <w:pPr/>
      <w:r>
        <w:rPr>
          <w:b w:val="1"/>
          <w:bCs w:val="1"/>
        </w:rPr>
        <w:t xml:space="preserve">Veronika Zajícová, vedoucí krizového centra pro děti a rodinu Ostrava:</w:t>
      </w:r>
      <w:r>
        <w:rPr/>
        <w:t xml:space="preserve"> "Děti se dozví, že existuje krizové centrum pro děti, kde se můžou obrátit se svými problémy, nebo nějakou situací, která je pro ně těžká a náročná. Dozví se, kde nás najdou, za jakých podmínek nás můžou využít. A vlastně povídáme si o tom, jak třeba na někom poznáme, že má psychické potíže."</w:t>
      </w:r>
    </w:p>
    <w:p>
      <w:pPr/>
      <w:r>
        <w:rPr/>
        <w:t xml:space="preserve">Samotné děti si pak Den bezpečnosti opravdu užily nejen díky pestrosti nabídky jednotlivých stanovišť.</w:t>
      </w:r>
    </w:p>
    <w:p>
      <w:pPr/>
      <w:r>
        <w:rPr>
          <w:b w:val="1"/>
          <w:bCs w:val="1"/>
        </w:rPr>
        <w:t xml:space="preserve">Patrik Motl, velitel družstva 72. mechanizovaného praporu:</w:t>
      </w:r>
      <w:r>
        <w:rPr/>
        <w:t xml:space="preserve"> "Děti můžou vzít do ruky zbraně, můžou si prohlédnout a vyzkoušet vojenské vozidlo, s kolegy instruktory boje zblízka můžou vyzkoušet i boxerské nácviky nebo nácviky sebeobrany. A mimo jiné máme tady připravený fotokoutek. A to nejdůležitější, jsme hlavně dětem z Karviné přišli ukázat i život vojáka."</w:t>
      </w:r>
    </w:p>
    <w:p>
      <w:pPr/>
      <w:r>
        <w:rPr>
          <w:b w:val="1"/>
          <w:bCs w:val="1"/>
        </w:rPr>
        <w:t xml:space="preserve">Anketa: žáci ZŠ U Studny:</w:t>
      </w:r>
      <w:r>
        <w:rPr/>
        <w:t xml:space="preserve"> "Vyzkoušel jsem si, jak jsou těžké zbraně, a je to celkem těžké, takže mají dřinu."</w:t>
      </w:r>
    </w:p>
    <w:p>
      <w:pPr/>
      <w:r>
        <w:rPr>
          <w:b w:val="1"/>
          <w:bCs w:val="1"/>
        </w:rPr>
        <w:t xml:space="preserve">Anketa: žáci ZŠ U Studny:</w:t>
      </w:r>
      <w:r>
        <w:rPr/>
        <w:t xml:space="preserve"> "Hodně se mi to tady líbilo. Ty zbraně byly dobré, zkoušela jsem s nimi na sobě i celé oblečení. Je fakt hodně těžké."</w:t>
      </w:r>
    </w:p>
    <w:p>
      <w:pPr/>
      <w:r>
        <w:rPr>
          <w:b w:val="1"/>
          <w:bCs w:val="1"/>
        </w:rPr>
        <w:t xml:space="preserve">Anketa: žáci ZŠ U Studny</w:t>
      </w:r>
      <w:r>
        <w:rPr/>
        <w:t xml:space="preserve">: "Ti hasiči a ještě ti policajti, jak jsme, jak jsme mohli houkačky si zapnout, zkusit i zbraně a pouta."</w:t>
      </w:r>
    </w:p>
    <w:p>
      <w:pPr/>
      <w:r>
        <w:rPr>
          <w:b w:val="1"/>
          <w:bCs w:val="1"/>
        </w:rPr>
        <w:t xml:space="preserve">Anketa: žáci ZŠ U Studny</w:t>
      </w:r>
      <w:r>
        <w:rPr/>
        <w:t xml:space="preserve">: "Bavilo mě, že si prostě můžeme zkusit, co chceme, a že prostě je to tady prostě pecka."</w:t>
      </w:r>
    </w:p>
    <w:p>
      <w:pPr/>
      <w:r>
        <w:rPr/>
        <w:t xml:space="preserve">Projektový den školy U studny se tak podařil na výbornou a organizátorům se povedlo to hlavní. Zaujmout i poučit.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5540/skola-u-studny-usporadala-projektovy-den-pro-sve-z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2026-08-22T18:15:14+02:00</dcterms:created>
  <dcterms:modified xsi:type="dcterms:W3CDTF">2026-08-22T18:15:14+02:00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