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záchranáři spojili síly s horskou službou při záchraně dvou turistek</w:t>
      </w:r>
    </w:p>
    <w:p>
      <w:pPr/>
      <w:r>
        <w:rPr/>
        <w:t xml:space="preserve">Ostravští letečtí záchranáři měli společně se členy horské služby náročnou sobotu 18. července. Spojili síly hned u dvou případů.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"Odpoledne byl vrtulník vyslán ke starší ženě do Staré Vsi - Žďárského Potoka na Bruntálsku.  Žena během horské túry upadla a poranila si dolní končetinu v oblasti kyčle. První pomoc  poskytli zraněné členové horské služby. Letečtí záchranáři si pacientku do své péče převzali  na hřebeni Jeseníků. Po nutném odborném ošetření byla pacientka letecky transportována do  nemocnice v Krnově." </w:t>
      </w:r>
    </w:p>
    <w:p>
      <w:pPr/>
      <w:r>
        <w:rPr/>
        <w:t xml:space="preserve">Profesionální zásah obou složek pomohl i ženě v Beskydech. 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"Po osmé hodině večer si pak spolupráci záchranářského vrtulníku vyžádala Horská služba  Beskydy. V lokalitě Velkého Polomu, poblíž obce Horní Lomná, se nacházela  sedmatřicetiletá žena s interními potížemi. Náročný transport turistky z těžkého terénu byl  proveden pomocí palubního jeřábu za použití tzv. evakuačního trojúhelníku již za soumraku.  Po přeložení na palubu vrtulníku a poskytnutí potřebné péče byla žena letecky přepravena do  třinecké nemocnice." </w:t>
      </w:r>
    </w:p>
    <w:p>
      <w:pPr/>
      <w:r>
        <w:rPr/>
        <w:t xml:space="preserve">Náročný terén, tma a zdravotní komplikace 37leté ženy si vyžádaly rychlý zásah. </w:t>
      </w:r>
    </w:p>
    <w:p>
      <w:pPr/>
      <w:r>
        <w:rPr>
          <w:b w:val="1"/>
          <w:bCs w:val="1"/>
        </w:rPr>
        <w:t xml:space="preserve">Horská služba ČR</w:t>
      </w:r>
      <w:r>
        <w:rPr/>
        <w:t xml:space="preserve">: "Včera ve večerních hodinách se rozběhla záchranná akce pod vrcholem Velkého Polomu v Beskydech. Jednalo se o vyčerpanou 37letou turistku se zdravotními komplikacemi, které jí znemožňovaly další postup ve velmi těžko dostupném terénu.Z toho důvodu byla aktivována také posádka LZS Ostrava. Zásah jsme museli provádět co nejobezřetněji a rychle protože ho komplikovala nastupující tma. Přímo k pacientce byl vysazen lékař LZS a ve spolupráci s ním jsme připravili pacientku k transportu do nemocnice v Třinci. Pochopitelně ještě před tím proběhlo vyzdvižení pacientky s lékařem na palubu a krátké mezipřistání. To, že rozhodnutí o aktivaci vrtulníku pro pacientku správný krok se jednoznačně prokázalo, protože terén a podmínky na místě by protáhly pozemní transport do nočních hodin a to by nebylo dobré  pro pacientku. Na tom se shodli všichni záchranáři na místě. Velké poděkování patří LZS Ostrava za tradičně skvělou spolupráci a rychlý zásah.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842/letecti-zachranari-spojili-sily-s-horskou-sluzbou-pri-zachrane-dvou-tur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2026-07-21T11:50:49+02:00</dcterms:created>
  <dcterms:modified xsi:type="dcterms:W3CDTF">2026-07-21T11:50:49+02:00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