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Lefner, hlavní organizátor ME v hasičském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12/tomas-lef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