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Kroužkobraní nabídlo desítky klubů a kroužků nejen pro děti</w:t>
      </w:r>
    </w:p>
    <w:p>
      <w:pPr/>
      <w:r>
        <w:rPr/>
        <w:t xml:space="preserve">Akce nabídla skutečně širokou nabídku volnočasových aktivit pro Karviňáky. A svůj klub či oddíl si mohl najít opravdu každý.</w:t>
      </w:r>
    </w:p>
    <w:p>
      <w:pPr/>
      <w:r>
        <w:rPr>
          <w:b w:val="1"/>
          <w:bCs w:val="1"/>
        </w:rPr>
        <w:t xml:space="preserve">Andrzej Bizoń (nestr. za SOCDEM), náměstek primátora Karviné:</w:t>
      </w:r>
      <w:r>
        <w:rPr/>
        <w:t xml:space="preserve"> "Jsem moc rád, že ta nabídka je tak široká, kterou by nám mohli možná někteří závidět. A chtěl bych poděkovat všem, kteří se podíleli na organizaci, což je Středisko volného času Juventus, Obchodní akademie, Lodičky Dokořán a samozřejmě Sportovní komise statutárního města Karviná. Ta nabídka je opravdu tak široká, že mě moc těší."</w:t>
      </w:r>
    </w:p>
    <w:p>
      <w:pPr/>
      <w:r>
        <w:rPr/>
        <w:t xml:space="preserve">Nejvíce volnočasových aktivit ve městě pak nabízí Středisko volného času Juventus.</w:t>
      </w:r>
    </w:p>
    <w:p>
      <w:pPr/>
      <w:r>
        <w:rPr>
          <w:b w:val="1"/>
          <w:bCs w:val="1"/>
        </w:rPr>
        <w:t xml:space="preserve">Jan Firla, ředitel Střediska volného času Juventus:</w:t>
      </w:r>
      <w:r>
        <w:rPr/>
        <w:t xml:space="preserve"> "Nejen pro děti, ale samozřejmě i pro dospělé. Je to od pohybových kroužků přes výtvarné kroužky. Jsou tam přírodovědné kroužky. Letos jich nabízíme dvaasedmdesát. Takže ta nabídka je celkem pestrá. Každý si vybere. Určitě nabízíme také nějaké novinky. Máme 7 nových kroužků, snažíme se pokrýt veškeré poptávky, pokud máme nějakého schopného trenéra nebo vedoucího kroužku. Jednou z takových novinek je Krav Maga. Je to kroužek víceméně takového bojového umění."</w:t>
      </w:r>
    </w:p>
    <w:p>
      <w:pPr/>
      <w:r>
        <w:rPr/>
        <w:t xml:space="preserve">Nové členy hledá například i divadelní soubor Městského domu kultury Harlekýn. Také zde se děti naučí mnoho nového.</w:t>
      </w:r>
    </w:p>
    <w:p>
      <w:pPr/>
      <w:r>
        <w:rPr>
          <w:b w:val="1"/>
          <w:bCs w:val="1"/>
        </w:rPr>
        <w:t xml:space="preserve">Petr Marek, člen divadla Harlekýn:</w:t>
      </w:r>
      <w:r>
        <w:rPr/>
        <w:t xml:space="preserve"> "Harlekýn je amatérský divadelní soubor, kde hrajeme pohádky pro děti. A co tam najdeme? Od zpěvu, pohybu až po samotné herectví."</w:t>
      </w:r>
    </w:p>
    <w:p>
      <w:pPr/>
      <w:r>
        <w:rPr/>
        <w:t xml:space="preserve">Zahrát si s tréninkovým automatem pak mohli zájemci u dalšího stánku, kde svou činnost představoval Klub stolního tenisu Klubsten Karviná.</w:t>
      </w:r>
    </w:p>
    <w:p>
      <w:pPr/>
      <w:r>
        <w:rPr>
          <w:b w:val="1"/>
          <w:bCs w:val="1"/>
        </w:rPr>
        <w:t xml:space="preserve">Rostislav Horáček, předseda oddílu Klubsten Karviná:</w:t>
      </w:r>
      <w:r>
        <w:rPr/>
        <w:t xml:space="preserve"> "Je to jeden z mnoha sportů, který se tady prezentuje, ale stolní tenis se dá hrát souběžně s více sporty, tak jak to bylo kdysi u nás, a myslím, že je to zajímavý sport, relativně levný, a že se to děti v případě zájmu mohou naučit. Zájemci se mohou přihlásit. Jsme tady kousek na Základní škole Slovenská, pondělí, středa, pátek od 15:30 do 18:00, takže 3x týdně tam jsme, a zadním vchodem kolem Sportovní haly mohou přijít za námi."</w:t>
      </w:r>
    </w:p>
    <w:p>
      <w:pPr/>
      <w:r>
        <w:rPr/>
        <w:t xml:space="preserve">Akce se tak opravdu vydařila a přálo jí také počasí. Nabídku kroužků a klubů si přišli prohlédnout nejen děti s rodiči.</w:t>
      </w:r>
    </w:p>
    <w:p>
      <w:pPr/>
      <w:r>
        <w:rPr>
          <w:b w:val="1"/>
          <w:bCs w:val="1"/>
        </w:rPr>
        <w:t xml:space="preserve">Anketa, návštěvníci akce:</w:t>
      </w:r>
      <w:r>
        <w:rPr/>
        <w:t xml:space="preserve"> "My patříme ke stánku Michelle Karviná, takže určitě zaujalo. Malá bude teď chodit prvním rokem, takže se těšíme a hodnotíme to tady skvěle."</w:t>
      </w:r>
    </w:p>
    <w:p>
      <w:pPr/>
      <w:r>
        <w:rPr>
          <w:b w:val="1"/>
          <w:bCs w:val="1"/>
        </w:rPr>
        <w:t xml:space="preserve">Anketa, návštěvníci akce:</w:t>
      </w:r>
      <w:r>
        <w:rPr/>
        <w:t xml:space="preserve"> "Teď jsem zrovna přijel, takže jsme si to s kamarádem prohlédli."</w:t>
      </w:r>
    </w:p>
    <w:p>
      <w:pPr/>
      <w:r>
        <w:rPr>
          <w:b w:val="1"/>
          <w:bCs w:val="1"/>
        </w:rPr>
        <w:t xml:space="preserve">Anketa, návštěvníci akce</w:t>
      </w:r>
      <w:r>
        <w:rPr/>
        <w:t xml:space="preserve">: Jo, vybral jsem si atletiku. Je to taky zajímavý sport."</w:t>
      </w:r>
    </w:p>
    <w:p>
      <w:pPr/>
      <w:r>
        <w:rPr/>
        <w:t xml:space="preserve">Své nové záliby, kluby a kroužky si zde přišly vybrat stovky návštěvníků. Jak již bylo řečeno, nabídka byla natolik široká, že to své si mohl najít opravdu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6689/krouzkobrani-nabidlo-desitky-klubu-a-krouzku-nejen-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2026-09-08T16:17:39+02:00</dcterms:created>
  <dcterms:modified xsi:type="dcterms:W3CDTF">2026-09-08T16:17:39+02:00</dcterms:modified>
</cp:coreProperties>
</file>

<file path=docProps/custom.xml><?xml version="1.0" encoding="utf-8"?>
<Properties xmlns="http://schemas.openxmlformats.org/officeDocument/2006/custom-properties" xmlns:vt="http://schemas.openxmlformats.org/officeDocument/2006/docPropsVTypes"/>
</file>