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Vypil v obchodě vodku s malinovkou a usnul na zemi. Pro muže v Ostravě-Zábřehu musela přijet záchranka</w:t>
      </w:r>
    </w:p>
    <w:p>
      <w:pPr/>
      <w:r>
        <w:rPr/>
        <w:t xml:space="preserve">Strážníci řešili v pátek 16. září případ opilého návštěvníka obchodu v Ostravě-Zábřehu.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"Čtyřiačtyřicetiletý muž v prodejně vypil láhev vodky, kterou zapíjel malinovkou. Aniž by cokoli zaplatil, prošel kolem pokladny a na místě usnul. Ostraha proto přivolala strážníky. V pátek 16. září se v prodejně na Jugoslávské ulici v Ostravě-Zábřehu odehrála  neobvyklá událost. Muž v prodejně vypil láhev vodky a plechovku malinové limonády  přímo před očima prodavačky a pracovníka ostrahy. Ostrahu informoval, že má týden  do výplaty a na zaplacení zboží nemá peníze. Poté, co prošel kolem pokladny, ho  pracovník ostrahy upozornil, že zavolá policii. Muž si lehl na zem a usnul tak  hlubokým spánkem, že ho nebylo možné probudit."</w:t>
      </w:r>
    </w:p>
    <w:p>
      <w:pPr/>
      <w:r>
        <w:rPr/>
        <w:t xml:space="preserve">Muž skončil v péči záchranářů.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"Strážníci nakonec přivolali zdravotníky, kteří se o muže dále postarali. Vzhledem k  tomu, že byl za podobné jednání v minulosti již řešen, předali strážníci věc policii. Ta  se jí bude zabývat, jakmile toho muž bude zdravotně schopen."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440/vypil-v-obchode-vodku-s-malinovkou-a-usnul-na-zemi-pro-muze-v-ostravezabrehu-musela-prijet-za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2026-10-19T16:37:55+02:00</dcterms:created>
  <dcterms:modified xsi:type="dcterms:W3CDTF">2026-10-19T16:37:55+02:00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