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24.10.2026, 22:27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Mendelova gymnázia darovali krev přímo ve škole. Přijel za nimi mobilní tým</w:t>
      </w:r>
    </w:p>
    <w:p>
      <w:pPr/>
      <w:r>
        <w:rPr/>
        <w:t xml:space="preserve">Místo běžné výuky odběr krve. Na Mendelově gymnáziu v Opavě tentokrát studenti usedali nejen do lavic, ale také na odběrová lehátka. Škola podporuje bezplatné dárcovství už řadu let. Letos ale poprvé přivítala mobilní transfuzní tým přímo ve svých prostorách.</w:t>
      </w:r>
    </w:p>
    <w:p>
      <w:pPr/>
      <w:r>
        <w:rPr>
          <w:b w:val="1"/>
          <w:bCs w:val="1"/>
        </w:rPr>
        <w:t xml:space="preserve">Barbora Bitomská, učitelka, Mendelovo gymnázium: </w:t>
      </w:r>
      <w:r>
        <w:rPr/>
        <w:t xml:space="preserve">“My ty odběry krve provádíme už od roku 2017. Tento školní rok máme takové desetileté výročí. Dříve jsme vždycky docházeli na transfuzní oddělení Moravskoslezské nemocnice, a letos poprvé to máme jako mobilní odběr.”</w:t>
      </w:r>
    </w:p>
    <w:p>
      <w:pPr/>
      <w:r>
        <w:rPr/>
        <w:t xml:space="preserve">Do akce se pravidelně zapojují především studenti třetích ročníků, kteří už dosáhli plnoletosti. Mnozí z nich pak v dárcovství pokračují i po maturitě. Letos se k nim opět přidali také učitelé. Mobilní odběr sice znamenal náročnější přípravu, studenti ale nemuseli opouštět známé prostředí školy.</w:t>
      </w:r>
    </w:p>
    <w:p>
      <w:pPr/>
      <w:r>
        <w:rPr>
          <w:b w:val="1"/>
          <w:bCs w:val="1"/>
        </w:rPr>
        <w:t xml:space="preserve">Barbora Bitomská, učitelka, Mendelovo gymnázium:</w:t>
      </w:r>
      <w:r>
        <w:rPr/>
        <w:t xml:space="preserve"> “Studenti jako takoví přijdou do školy, znají to prostředí, není to pro ně cizí a je to pro ně výhodnější. Pro ty děti je to výhodnější, pro nás si myslím, že je to trošku složitější, ale to nevadí.”</w:t>
      </w:r>
    </w:p>
    <w:p>
      <w:pPr/>
      <w:r>
        <w:rPr/>
        <w:t xml:space="preserve">Pro řadu studentů to byla vůbec první zkušenost s darováním krve. Někteří přiznávali nervozitu, jiní už teď plánují, že přijdou znovu.</w:t>
      </w:r>
    </w:p>
    <w:p>
      <w:pPr/>
      <w:r>
        <w:rPr>
          <w:b w:val="1"/>
          <w:bCs w:val="1"/>
        </w:rPr>
        <w:t xml:space="preserve">anketa: studenti Mendelova gymnázia: </w:t>
      </w:r>
      <w:r>
        <w:rPr/>
        <w:t xml:space="preserve">“Byl jsem poprvé, cítil jsem se trochu nervózní a po tom odběru se mi lehce točila hlava, ale sestřičky se o všechno postaraly a už se to zlepšuje. Půjdu určitě znova.”</w:t>
      </w:r>
    </w:p>
    <w:p>
      <w:pPr/>
      <w:r>
        <w:rPr/>
        <w:t xml:space="preserve">“Poprvé a chtěl jsem to vždycky zkusit. Asi bych šel i někdy příště, přijde mi to, že takové dobré, když jsem zdravý.”</w:t>
      </w:r>
    </w:p>
    <w:p>
      <w:pPr/>
      <w:r>
        <w:rPr/>
        <w:t xml:space="preserve">“Je to můj první a nálada je dobrá. Když to klapne, tak bych chtěla chodit pravidelně.”</w:t>
      </w:r>
    </w:p>
    <w:p>
      <w:pPr/>
      <w:r>
        <w:rPr/>
        <w:t xml:space="preserve">K mobilnímu odběru se přihlásily čtyři desítky lidí. Tři z nich nakonec darovat krev nemohli kvůli svému zdravotnímu stavu.</w:t>
      </w:r>
    </w:p>
    <w:p>
      <w:pPr/>
      <w:r>
        <w:rPr/>
        <w:t xml:space="preserve">Každý zájemce totiž musí nejprve projít zdravotní kontrolou. Podle lékařky transfuzního oddělení je zapojení mladých lidí mimořádně důležité. </w:t>
      </w:r>
    </w:p>
    <w:p>
      <w:pPr/>
      <w:r>
        <w:rPr>
          <w:b w:val="1"/>
          <w:bCs w:val="1"/>
        </w:rPr>
        <w:t xml:space="preserve">Irena Zygulová, lékařka, Hematologicko-transfuzní oddělení: </w:t>
      </w:r>
      <w:r>
        <w:rPr/>
        <w:t xml:space="preserve">“Dneska jsme tady vlastně na tom mobilním odběru při příležitosti desátého výročí spolupráce s Mendelovým gymnáziem, kdy pravidelně k nám chodí i žáci darovat krev po dosažení 18 let věku. Takže jsme strašně rádi, že touto formou spolupracujeme a opravdu přihlásilo se hodně zájemců o dárcovství. A Je to fajn, protože v podstatě dárcovská základna nám stárne a potřebujeme prostě ty mladé lidi, aby chodili darovat, aby v podstatě se to dárcovství nějak udrželo.” </w:t>
      </w:r>
    </w:p>
    <w:p>
      <w:pPr/>
      <w:r>
        <w:rPr/>
        <w:t xml:space="preserve">Mobilní tým tvoří obvykle šest až sedm zdravotníků. S přepravou vybavení pomáhá Český červený kříž. Nemocnice podobné odběry pořádá i na dalších místech regionu.</w:t>
      </w:r>
    </w:p>
    <w:p>
      <w:pPr/>
      <w:r>
        <w:rPr>
          <w:b w:val="1"/>
          <w:bCs w:val="1"/>
        </w:rPr>
        <w:t xml:space="preserve">Irena Zygulová, lékařka, Hematologicko-transfuzní oddělení:</w:t>
      </w:r>
      <w:r>
        <w:rPr/>
        <w:t xml:space="preserve"> “Myslím si, že je o to zájem a opravdu je to taková forma dárcovství, kdy v podstatě jezdíme za těmi dárci a je to taková prospěšná prostě pro obě dvě strany.”</w:t>
      </w:r>
    </w:p>
    <w:p>
      <w:pPr/>
      <w:r>
        <w:rPr/>
        <w:t xml:space="preserve">Další mobilní odběry zdravotníci plánují například ve Vítkově a na opavském magistrátu.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533/studenti-mendelova-gymnazia-darovali-krev-primo-ve-skole-prijel-za-nimi-mobilni-t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2026-10-27T00:14:20+01:00</dcterms:created>
  <dcterms:modified xsi:type="dcterms:W3CDTF">2026-10-27T00:14:20+01:00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