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laťka, se konala v září</w:t>
      </w:r>
    </w:p>
    <w:p>
      <w:pPr/>
      <w:r>
        <w:rPr/>
        <w:t xml:space="preserve">Počasí ani tentokrát nebylo vlídné, mrholilo a ochladilo se. Přesto se na karvinském náměstí, kde se soutěž ve skoku vysokém tradičně koná, sešlo 82 závodnic a závodníků ze základních škol z celého okresu. Soutěž byla rozdělena do dvou věkových kategorií. Barvy Stonavy reprezentoval jen Marek Matis.</w:t>
      </w:r>
    </w:p>
    <w:p>
      <w:pPr/>
      <w:r>
        <w:rPr/>
        <w:t xml:space="preserve">Marek Matis, soutěžící: </w:t>
      </w:r>
      <w:r>
        <w:rPr>
          <w:i w:val="1"/>
          <w:iCs w:val="1"/>
        </w:rPr>
        <w:t xml:space="preserve">"Ostatní nechtěli, nebo ani neumí skákat skoro."</w:t>
      </w:r>
    </w:p>
    <w:p>
      <w:pPr/>
      <w:r>
        <w:rPr/>
        <w:t xml:space="preserve">Marek byl na laťce už podruhé. Předloni získal bronz, když skočil 140 centimetrů. Tentokrát prý ale nebyl čas na cílený trénink.</w:t>
      </w:r>
    </w:p>
    <w:p>
      <w:pPr/>
      <w:r>
        <w:rPr/>
        <w:t xml:space="preserve">Marek Matis, soutěžící: </w:t>
      </w:r>
      <w:r>
        <w:rPr>
          <w:i w:val="1"/>
          <w:iCs w:val="1"/>
        </w:rPr>
        <w:t xml:space="preserve">"No, čas trénovat přímo skok do výšky ne, ale jinak jsem měl skoro denně trénink o prázdninách, tak byla příprava nějaká."</w:t>
      </w:r>
    </w:p>
    <w:p>
      <w:pPr/>
      <w:r>
        <w:rPr/>
        <w:t xml:space="preserve">Bohdan Blabla, učitel ZŠ Stonava: </w:t>
      </w:r>
      <w:r>
        <w:rPr>
          <w:i w:val="1"/>
          <w:iCs w:val="1"/>
        </w:rPr>
        <w:t xml:space="preserve">"Marek patří mezi bojovníky, myslím, že šanci do toho 5. místa má."</w:t>
      </w:r>
    </w:p>
    <w:p>
      <w:pPr/>
      <w:r>
        <w:rPr/>
        <w:t xml:space="preserve">Nakonec z toho bylo místo sedmé za výkon 150 centimetrů. Vzhledem k nepřízni počasí a konkurenci, která speciálně na tento závod trénovala, si stonavská škola může připsat na konto další sportovní úspěch.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797/karvinska-latka-se-konala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2026-04-21T11:47:26+02:00</dcterms:created>
  <dcterms:modified xsi:type="dcterms:W3CDTF">2026-04-21T11:47:26+02:00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