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se slavilo i ve stonavském domě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8/mdz-se-slavilo-i-ve-stonavskem-dom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