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w Scenie Polskiej TC – Nová sezóna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1/nowy-sezon-w-scenie-polskiej-tc--nova-sezona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