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dětí do mateřských škol ve Stonavě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6/zapis-deti-do-materskych-skol-ve-stonav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