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w kolejce po indeksy - Všichni stonavští maturanti půjdou studovat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0/stonawianie-w-kolejce-po-indeksy--vsichni-stonavsti-maturanti-pujdou-stud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