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zavzpomínali na své mládí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2/seniori-zavzpominali-na-sve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