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nehoda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5/tragicka-ne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