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gardenpárty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2/zamecka-garden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