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30. 3.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7/aktualne-z-noveho-jicina-30-3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