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Farmářský trh a Zahradnický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4/bez-komentare--farmarsky-trh-a-zahradnic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