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27.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5/aktualne-z-deni-v-novem-jicine-27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